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466932A5" w14:textId="77777777" w:rsidR="000201D5" w:rsidRPr="001A51B6" w:rsidRDefault="000201D5" w:rsidP="001A51B6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</w:p>
    <w:p w14:paraId="0F2CC0DB" w14:textId="77777777" w:rsidR="00482D41" w:rsidRDefault="00482D41" w:rsidP="001A51B6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</w:p>
    <w:p w14:paraId="6F24485B" w14:textId="77777777" w:rsidR="00482D41" w:rsidRDefault="00482D41" w:rsidP="001A51B6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</w:p>
    <w:p w14:paraId="4613A317" w14:textId="42EF3DD7" w:rsidR="0030270C" w:rsidRPr="001A51B6" w:rsidRDefault="0030270C" w:rsidP="001A51B6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 w:rsidRPr="001A51B6">
        <w:rPr>
          <w:rFonts w:ascii="Times New Roman" w:hAnsi="Times New Roman" w:cs="Times New Roman"/>
          <w:b/>
          <w:bCs/>
          <w:color w:val="9B0002"/>
          <w:sz w:val="32"/>
          <w:szCs w:val="32"/>
        </w:rPr>
        <w:t>SAMSUN ÜNİVE</w:t>
      </w:r>
      <w:r w:rsidR="00673D99" w:rsidRPr="001A51B6">
        <w:rPr>
          <w:rFonts w:ascii="Times New Roman" w:hAnsi="Times New Roman" w:cs="Times New Roman"/>
          <w:b/>
          <w:bCs/>
          <w:color w:val="9B0002"/>
          <w:sz w:val="32"/>
          <w:szCs w:val="32"/>
        </w:rPr>
        <w:t>R</w:t>
      </w:r>
      <w:r w:rsidRPr="001A51B6">
        <w:rPr>
          <w:rFonts w:ascii="Times New Roman" w:hAnsi="Times New Roman" w:cs="Times New Roman"/>
          <w:b/>
          <w:bCs/>
          <w:color w:val="9B0002"/>
          <w:sz w:val="32"/>
          <w:szCs w:val="32"/>
        </w:rPr>
        <w:t>SİTESİ</w:t>
      </w:r>
    </w:p>
    <w:p w14:paraId="4A17EA51" w14:textId="7C9D3521" w:rsidR="00673D99" w:rsidRPr="001A51B6" w:rsidRDefault="00D563DB" w:rsidP="001A51B6">
      <w:pPr>
        <w:jc w:val="center"/>
        <w:rPr>
          <w:rFonts w:ascii="Times New Roman" w:hAnsi="Times New Roman" w:cs="Times New Roman"/>
          <w:b/>
          <w:bCs/>
          <w:color w:val="9B0002"/>
        </w:rPr>
      </w:pPr>
      <w:r w:rsidRPr="001A51B6">
        <w:rPr>
          <w:rFonts w:ascii="Times New Roman" w:hAnsi="Times New Roman" w:cs="Times New Roman"/>
          <w:b/>
          <w:bCs/>
          <w:color w:val="9B0002"/>
        </w:rPr>
        <w:t>İKTİSADİ, İDARİ VE SOSYAL BİLİMLER FAKÜLTESİ</w:t>
      </w:r>
      <w:r w:rsidR="00724BBB" w:rsidRPr="001A51B6">
        <w:rPr>
          <w:rFonts w:ascii="Times New Roman" w:hAnsi="Times New Roman" w:cs="Times New Roman"/>
          <w:b/>
          <w:bCs/>
          <w:color w:val="9B0002"/>
        </w:rPr>
        <w:t>-DENİZCİLİK İŞLETMELERİ YÖNETİMİ BÖLÜMÜ</w:t>
      </w:r>
    </w:p>
    <w:p w14:paraId="568F47F8" w14:textId="4BD1CE4A" w:rsidR="0001689C" w:rsidRPr="001A51B6" w:rsidRDefault="0001689C" w:rsidP="001A51B6">
      <w:pPr>
        <w:jc w:val="center"/>
        <w:rPr>
          <w:rFonts w:ascii="Times New Roman" w:hAnsi="Times New Roman" w:cs="Times New Roman"/>
          <w:b/>
          <w:bCs/>
          <w:color w:val="9B0002"/>
        </w:rPr>
      </w:pPr>
      <w:r w:rsidRPr="001A51B6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73D99" w:rsidRPr="001A51B6">
        <w:rPr>
          <w:rFonts w:ascii="Times New Roman" w:hAnsi="Times New Roman" w:cs="Times New Roman"/>
          <w:b/>
          <w:bCs/>
          <w:color w:val="9B0002"/>
        </w:rPr>
        <w:t>2021-2022</w:t>
      </w:r>
      <w:r w:rsidR="00EF1D05" w:rsidRPr="001A51B6">
        <w:rPr>
          <w:rFonts w:ascii="Times New Roman" w:hAnsi="Times New Roman" w:cs="Times New Roman"/>
          <w:b/>
          <w:bCs/>
          <w:color w:val="9B0002"/>
        </w:rPr>
        <w:t xml:space="preserve"> EĞİTİM-ÖĞRETİM YILI</w:t>
      </w:r>
      <w:r w:rsidR="00673D99" w:rsidRPr="001A51B6">
        <w:rPr>
          <w:rFonts w:ascii="Times New Roman" w:hAnsi="Times New Roman" w:cs="Times New Roman"/>
          <w:b/>
          <w:bCs/>
          <w:color w:val="9B0002"/>
        </w:rPr>
        <w:t xml:space="preserve"> GÜZ YARIYILI</w:t>
      </w:r>
      <w:r w:rsidRPr="001A51B6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A41DA3">
        <w:rPr>
          <w:rFonts w:ascii="Times New Roman" w:hAnsi="Times New Roman" w:cs="Times New Roman"/>
          <w:b/>
          <w:bCs/>
          <w:color w:val="9B0002"/>
        </w:rPr>
        <w:t>FİNAL</w:t>
      </w:r>
      <w:r w:rsidR="00B87D84" w:rsidRPr="001A51B6">
        <w:rPr>
          <w:rFonts w:ascii="Times New Roman" w:hAnsi="Times New Roman" w:cs="Times New Roman"/>
          <w:b/>
          <w:bCs/>
          <w:color w:val="9B0002"/>
        </w:rPr>
        <w:t xml:space="preserve"> SINAV PROGRAMI</w:t>
      </w:r>
    </w:p>
    <w:p w14:paraId="59F7E807" w14:textId="168D3C06" w:rsidR="006C23F2" w:rsidRPr="001A51B6" w:rsidRDefault="006C23F2" w:rsidP="001A51B6">
      <w:pPr>
        <w:jc w:val="center"/>
        <w:rPr>
          <w:rFonts w:ascii="Times New Roman" w:hAnsi="Times New Roman" w:cs="Times New Roman"/>
          <w:b/>
          <w:bCs/>
          <w:color w:val="9B0002"/>
        </w:rPr>
      </w:pPr>
    </w:p>
    <w:p w14:paraId="43445FBC" w14:textId="5D76859C" w:rsidR="006C23F2" w:rsidRDefault="006C23F2" w:rsidP="001A51B6">
      <w:pPr>
        <w:jc w:val="center"/>
        <w:rPr>
          <w:rFonts w:ascii="Times New Roman" w:hAnsi="Times New Roman" w:cs="Times New Roman"/>
          <w:b/>
          <w:bCs/>
          <w:color w:val="9B0002"/>
        </w:rPr>
      </w:pPr>
    </w:p>
    <w:p w14:paraId="26F0A36A" w14:textId="77777777" w:rsidR="00482D41" w:rsidRPr="001A51B6" w:rsidRDefault="00482D41" w:rsidP="001A51B6">
      <w:pPr>
        <w:jc w:val="center"/>
        <w:rPr>
          <w:rFonts w:ascii="Times New Roman" w:hAnsi="Times New Roman" w:cs="Times New Roman"/>
          <w:b/>
          <w:bCs/>
          <w:color w:val="9B0002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3379"/>
        <w:gridCol w:w="4186"/>
        <w:gridCol w:w="1276"/>
        <w:gridCol w:w="991"/>
        <w:gridCol w:w="2126"/>
      </w:tblGrid>
      <w:tr w:rsidR="00D11D53" w:rsidRPr="001A51B6" w14:paraId="2EEEEDFC" w14:textId="77777777" w:rsidTr="00153933">
        <w:trPr>
          <w:trHeight w:val="513"/>
          <w:jc w:val="center"/>
        </w:trPr>
        <w:tc>
          <w:tcPr>
            <w:tcW w:w="511" w:type="pct"/>
            <w:tcBorders>
              <w:top w:val="single" w:sz="4" w:space="0" w:color="auto"/>
              <w:bottom w:val="single" w:sz="2" w:space="0" w:color="808080"/>
              <w:right w:val="nil"/>
            </w:tcBorders>
            <w:vAlign w:val="center"/>
          </w:tcPr>
          <w:p w14:paraId="1F1CC638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2" w:space="0" w:color="808080"/>
              <w:right w:val="nil"/>
            </w:tcBorders>
            <w:shd w:val="clear" w:color="auto" w:fill="auto"/>
            <w:noWrap/>
            <w:vAlign w:val="center"/>
          </w:tcPr>
          <w:p w14:paraId="2DED194D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2" w:space="0" w:color="808080"/>
              <w:right w:val="nil"/>
            </w:tcBorders>
            <w:shd w:val="clear" w:color="auto" w:fill="auto"/>
            <w:noWrap/>
            <w:vAlign w:val="center"/>
          </w:tcPr>
          <w:p w14:paraId="7BF07955" w14:textId="77777777" w:rsidR="00D11D53" w:rsidRPr="00482D41" w:rsidRDefault="00D11D53" w:rsidP="00D11D5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82D41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Sınıf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2" w:space="0" w:color="808080"/>
              <w:right w:val="nil"/>
            </w:tcBorders>
            <w:shd w:val="clear" w:color="auto" w:fill="auto"/>
            <w:noWrap/>
            <w:vAlign w:val="center"/>
          </w:tcPr>
          <w:p w14:paraId="536BB454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2" w:space="0" w:color="808080"/>
              <w:right w:val="nil"/>
            </w:tcBorders>
            <w:shd w:val="clear" w:color="auto" w:fill="auto"/>
            <w:noWrap/>
            <w:vAlign w:val="center"/>
          </w:tcPr>
          <w:p w14:paraId="65F1DD7E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98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0ACB28F5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D11D53" w:rsidRPr="001A51B6" w14:paraId="49317F1C" w14:textId="77777777" w:rsidTr="00153933">
        <w:trPr>
          <w:trHeight w:val="513"/>
          <w:jc w:val="center"/>
        </w:trPr>
        <w:tc>
          <w:tcPr>
            <w:tcW w:w="511" w:type="pct"/>
            <w:tcBorders>
              <w:top w:val="single" w:sz="2" w:space="0" w:color="808080"/>
            </w:tcBorders>
            <w:vAlign w:val="center"/>
          </w:tcPr>
          <w:p w14:paraId="1F2CB21E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1268" w:type="pct"/>
            <w:tcBorders>
              <w:top w:val="single" w:sz="2" w:space="0" w:color="808080"/>
            </w:tcBorders>
            <w:shd w:val="clear" w:color="auto" w:fill="auto"/>
            <w:noWrap/>
            <w:vAlign w:val="center"/>
            <w:hideMark/>
          </w:tcPr>
          <w:p w14:paraId="10B9ED03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571" w:type="pct"/>
            <w:tcBorders>
              <w:top w:val="single" w:sz="2" w:space="0" w:color="808080"/>
            </w:tcBorders>
            <w:shd w:val="clear" w:color="auto" w:fill="auto"/>
            <w:noWrap/>
            <w:vAlign w:val="center"/>
            <w:hideMark/>
          </w:tcPr>
          <w:p w14:paraId="47C643D6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479" w:type="pct"/>
            <w:tcBorders>
              <w:top w:val="single" w:sz="2" w:space="0" w:color="808080"/>
            </w:tcBorders>
            <w:shd w:val="clear" w:color="auto" w:fill="auto"/>
            <w:noWrap/>
            <w:vAlign w:val="center"/>
            <w:hideMark/>
          </w:tcPr>
          <w:p w14:paraId="1C2547FB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372" w:type="pct"/>
            <w:tcBorders>
              <w:top w:val="single" w:sz="2" w:space="0" w:color="808080"/>
            </w:tcBorders>
            <w:shd w:val="clear" w:color="auto" w:fill="auto"/>
            <w:noWrap/>
            <w:vAlign w:val="center"/>
            <w:hideMark/>
          </w:tcPr>
          <w:p w14:paraId="5D47167D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0B369CFE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D11D53" w:rsidRPr="001A51B6" w14:paraId="580AF143" w14:textId="77777777" w:rsidTr="00153933">
        <w:trPr>
          <w:trHeight w:val="417"/>
          <w:jc w:val="center"/>
        </w:trPr>
        <w:tc>
          <w:tcPr>
            <w:tcW w:w="511" w:type="pct"/>
            <w:shd w:val="clear" w:color="000000" w:fill="D9D9D9"/>
            <w:vAlign w:val="center"/>
          </w:tcPr>
          <w:p w14:paraId="0AE62FEA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DİY105</w:t>
            </w:r>
          </w:p>
        </w:tc>
        <w:tc>
          <w:tcPr>
            <w:tcW w:w="1268" w:type="pct"/>
            <w:shd w:val="clear" w:color="000000" w:fill="D9D9D9"/>
            <w:noWrap/>
            <w:vAlign w:val="center"/>
            <w:hideMark/>
          </w:tcPr>
          <w:p w14:paraId="3BC8D636" w14:textId="77777777" w:rsidR="00D11D53" w:rsidRPr="001A51B6" w:rsidRDefault="00D11D53" w:rsidP="00153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Denizciliğe Giriş</w:t>
            </w:r>
          </w:p>
        </w:tc>
        <w:tc>
          <w:tcPr>
            <w:tcW w:w="1571" w:type="pct"/>
            <w:shd w:val="clear" w:color="000000" w:fill="D9D9D9"/>
            <w:noWrap/>
            <w:vAlign w:val="center"/>
          </w:tcPr>
          <w:p w14:paraId="22CEA3EB" w14:textId="77777777" w:rsidR="00D11D53" w:rsidRPr="001A51B6" w:rsidRDefault="00D11D53" w:rsidP="00153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E. YÜKSEKYILDIZ</w:t>
            </w:r>
          </w:p>
        </w:tc>
        <w:tc>
          <w:tcPr>
            <w:tcW w:w="479" w:type="pct"/>
            <w:shd w:val="clear" w:color="000000" w:fill="D9D9D9"/>
            <w:noWrap/>
            <w:vAlign w:val="center"/>
          </w:tcPr>
          <w:p w14:paraId="6C734117" w14:textId="02A1B28B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000000" w:fill="D9D9D9"/>
            <w:noWrap/>
            <w:vAlign w:val="center"/>
          </w:tcPr>
          <w:p w14:paraId="1C94FD94" w14:textId="5114227E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798" w:type="pct"/>
            <w:shd w:val="clear" w:color="000000" w:fill="D9D9D9"/>
            <w:noWrap/>
            <w:vAlign w:val="center"/>
          </w:tcPr>
          <w:p w14:paraId="1AD0D1BD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4BD614BD" w14:textId="77777777" w:rsidTr="00153933">
        <w:trPr>
          <w:trHeight w:val="423"/>
          <w:jc w:val="center"/>
        </w:trPr>
        <w:tc>
          <w:tcPr>
            <w:tcW w:w="511" w:type="pct"/>
            <w:vAlign w:val="center"/>
          </w:tcPr>
          <w:p w14:paraId="36D67A9F" w14:textId="77777777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DİY109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5D2AF316" w14:textId="77777777" w:rsidR="00D11D53" w:rsidRPr="001A51B6" w:rsidRDefault="00D11D53" w:rsidP="00153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Bilimine Giriş</w:t>
            </w:r>
          </w:p>
        </w:tc>
        <w:tc>
          <w:tcPr>
            <w:tcW w:w="1571" w:type="pct"/>
            <w:shd w:val="clear" w:color="auto" w:fill="auto"/>
            <w:noWrap/>
            <w:vAlign w:val="center"/>
          </w:tcPr>
          <w:p w14:paraId="53BC7E37" w14:textId="77777777" w:rsidR="00D11D53" w:rsidRPr="001A51B6" w:rsidRDefault="00D11D53" w:rsidP="00153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A. BAYRAM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142DB0D" w14:textId="2FAF104C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CDA37BE" w14:textId="0DEEA9E0" w:rsidR="00D11D53" w:rsidRPr="001A51B6" w:rsidRDefault="00D11D53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5A9972CD" w14:textId="2DBA32C9" w:rsidR="00D11D53" w:rsidRPr="001A51B6" w:rsidRDefault="0083002D" w:rsidP="00153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AD110</w:t>
            </w:r>
          </w:p>
        </w:tc>
      </w:tr>
      <w:tr w:rsidR="00D11D53" w:rsidRPr="001A51B6" w14:paraId="2FF19C45" w14:textId="77777777" w:rsidTr="00153933">
        <w:trPr>
          <w:trHeight w:val="423"/>
          <w:jc w:val="center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6EE67092" w14:textId="7EEF639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DİY107</w:t>
            </w:r>
          </w:p>
        </w:tc>
        <w:tc>
          <w:tcPr>
            <w:tcW w:w="1268" w:type="pct"/>
            <w:shd w:val="clear" w:color="auto" w:fill="D9D9D9" w:themeFill="background1" w:themeFillShade="D9"/>
            <w:noWrap/>
            <w:vAlign w:val="center"/>
          </w:tcPr>
          <w:p w14:paraId="1979900C" w14:textId="40CC37B3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Bilimlerde Matematik I</w:t>
            </w:r>
          </w:p>
        </w:tc>
        <w:tc>
          <w:tcPr>
            <w:tcW w:w="1571" w:type="pct"/>
            <w:shd w:val="clear" w:color="auto" w:fill="D9D9D9" w:themeFill="background1" w:themeFillShade="D9"/>
            <w:noWrap/>
            <w:vAlign w:val="center"/>
          </w:tcPr>
          <w:p w14:paraId="6797CB56" w14:textId="7581AF82" w:rsidR="00D11D53" w:rsidRPr="001A51B6" w:rsidRDefault="00D11D53" w:rsidP="00D1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F. BAYAR</w:t>
            </w:r>
          </w:p>
        </w:tc>
        <w:tc>
          <w:tcPr>
            <w:tcW w:w="479" w:type="pct"/>
            <w:shd w:val="clear" w:color="auto" w:fill="D9D9D9" w:themeFill="background1" w:themeFillShade="D9"/>
            <w:noWrap/>
            <w:vAlign w:val="center"/>
          </w:tcPr>
          <w:p w14:paraId="45609E2C" w14:textId="0B36F422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vAlign w:val="center"/>
          </w:tcPr>
          <w:p w14:paraId="26A0E876" w14:textId="56407106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98" w:type="pct"/>
            <w:shd w:val="clear" w:color="auto" w:fill="D9D9D9" w:themeFill="background1" w:themeFillShade="D9"/>
            <w:noWrap/>
            <w:vAlign w:val="center"/>
          </w:tcPr>
          <w:p w14:paraId="0602AE9E" w14:textId="013CE79F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AD110</w:t>
            </w:r>
          </w:p>
        </w:tc>
      </w:tr>
      <w:tr w:rsidR="00D11D53" w:rsidRPr="001A51B6" w14:paraId="42B95052" w14:textId="77777777" w:rsidTr="00153933">
        <w:trPr>
          <w:trHeight w:val="415"/>
          <w:jc w:val="center"/>
        </w:trPr>
        <w:tc>
          <w:tcPr>
            <w:tcW w:w="511" w:type="pct"/>
            <w:shd w:val="clear" w:color="auto" w:fill="FFFFFF" w:themeFill="background1"/>
            <w:vAlign w:val="center"/>
          </w:tcPr>
          <w:p w14:paraId="6304D7BC" w14:textId="7777777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DİY111</w:t>
            </w:r>
          </w:p>
        </w:tc>
        <w:tc>
          <w:tcPr>
            <w:tcW w:w="1268" w:type="pct"/>
            <w:shd w:val="clear" w:color="auto" w:fill="FFFFFF" w:themeFill="background1"/>
            <w:noWrap/>
            <w:vAlign w:val="center"/>
            <w:hideMark/>
          </w:tcPr>
          <w:p w14:paraId="4BD52AE0" w14:textId="7777777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İktisada Giriş I</w:t>
            </w:r>
          </w:p>
        </w:tc>
        <w:tc>
          <w:tcPr>
            <w:tcW w:w="1571" w:type="pct"/>
            <w:shd w:val="clear" w:color="auto" w:fill="FFFFFF" w:themeFill="background1"/>
            <w:noWrap/>
            <w:vAlign w:val="center"/>
          </w:tcPr>
          <w:p w14:paraId="4BDABC93" w14:textId="7777777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Ö. AKKUŞ</w:t>
            </w:r>
          </w:p>
        </w:tc>
        <w:tc>
          <w:tcPr>
            <w:tcW w:w="479" w:type="pct"/>
            <w:shd w:val="clear" w:color="auto" w:fill="FFFFFF" w:themeFill="background1"/>
            <w:noWrap/>
            <w:vAlign w:val="center"/>
          </w:tcPr>
          <w:p w14:paraId="21812E25" w14:textId="77777777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auto" w:fill="FFFFFF" w:themeFill="background1"/>
            <w:noWrap/>
            <w:vAlign w:val="center"/>
          </w:tcPr>
          <w:p w14:paraId="73D3F3A4" w14:textId="2141BE10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CF4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798" w:type="pct"/>
            <w:shd w:val="clear" w:color="auto" w:fill="FFFFFF" w:themeFill="background1"/>
            <w:noWrap/>
            <w:vAlign w:val="center"/>
          </w:tcPr>
          <w:p w14:paraId="2536CF3E" w14:textId="7777777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08D88C44" w14:textId="77777777" w:rsidTr="00153933">
        <w:trPr>
          <w:trHeight w:val="415"/>
          <w:jc w:val="center"/>
        </w:trPr>
        <w:tc>
          <w:tcPr>
            <w:tcW w:w="511" w:type="pct"/>
            <w:shd w:val="clear" w:color="000000" w:fill="D9D9D9"/>
            <w:vAlign w:val="center"/>
          </w:tcPr>
          <w:p w14:paraId="5A4B289D" w14:textId="7777777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268" w:type="pct"/>
            <w:shd w:val="clear" w:color="000000" w:fill="D9D9D9"/>
            <w:noWrap/>
            <w:vAlign w:val="center"/>
          </w:tcPr>
          <w:p w14:paraId="1061EC2D" w14:textId="7777777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71" w:type="pct"/>
            <w:shd w:val="clear" w:color="000000" w:fill="D9D9D9"/>
            <w:noWrap/>
            <w:vAlign w:val="center"/>
          </w:tcPr>
          <w:p w14:paraId="17AE255C" w14:textId="7777777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S.A. PAMAK</w:t>
            </w:r>
          </w:p>
        </w:tc>
        <w:tc>
          <w:tcPr>
            <w:tcW w:w="479" w:type="pct"/>
            <w:shd w:val="clear" w:color="000000" w:fill="D9D9D9"/>
            <w:noWrap/>
            <w:vAlign w:val="center"/>
          </w:tcPr>
          <w:p w14:paraId="0EDBF7F1" w14:textId="77777777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000000" w:fill="D9D9D9"/>
            <w:noWrap/>
            <w:vAlign w:val="center"/>
          </w:tcPr>
          <w:p w14:paraId="27C390E6" w14:textId="7777777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798" w:type="pct"/>
            <w:shd w:val="clear" w:color="000000" w:fill="D9D9D9"/>
            <w:noWrap/>
            <w:vAlign w:val="center"/>
          </w:tcPr>
          <w:p w14:paraId="149A91D0" w14:textId="1EDA0FDE" w:rsidR="00D11D53" w:rsidRPr="001A51B6" w:rsidRDefault="00DF620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SANAL</w:t>
            </w:r>
          </w:p>
        </w:tc>
      </w:tr>
      <w:tr w:rsidR="00D11D53" w:rsidRPr="001A51B6" w14:paraId="6719C6FE" w14:textId="77777777" w:rsidTr="00D11D53">
        <w:trPr>
          <w:trHeight w:val="420"/>
          <w:jc w:val="center"/>
        </w:trPr>
        <w:tc>
          <w:tcPr>
            <w:tcW w:w="511" w:type="pct"/>
            <w:vAlign w:val="center"/>
          </w:tcPr>
          <w:p w14:paraId="7689CCEA" w14:textId="4C59936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YDİ101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F872066" w14:textId="23785525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1571" w:type="pct"/>
            <w:shd w:val="clear" w:color="auto" w:fill="auto"/>
            <w:noWrap/>
            <w:vAlign w:val="center"/>
          </w:tcPr>
          <w:p w14:paraId="1DF2B868" w14:textId="5A6742E8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Ü. SÜEROĞLU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03992EF9" w14:textId="467EAFA6" w:rsidR="00D11D53" w:rsidRPr="001A51B6" w:rsidRDefault="00D11D53" w:rsidP="00C813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6ABBAFC" w14:textId="0525465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0:00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14:paraId="253115B0" w14:textId="0207C1E3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AZD104-AD112</w:t>
            </w:r>
          </w:p>
        </w:tc>
      </w:tr>
    </w:tbl>
    <w:p w14:paraId="714B8955" w14:textId="79E08526" w:rsidR="00273B3E" w:rsidRPr="001A51B6" w:rsidRDefault="00273B3E" w:rsidP="001A51B6">
      <w:pPr>
        <w:rPr>
          <w:rFonts w:ascii="Times New Roman" w:hAnsi="Times New Roman" w:cs="Times New Roman"/>
        </w:rPr>
      </w:pPr>
    </w:p>
    <w:p w14:paraId="35610C00" w14:textId="671625F4" w:rsidR="00273B3E" w:rsidRPr="001A51B6" w:rsidRDefault="00273B3E" w:rsidP="001A51B6">
      <w:pPr>
        <w:rPr>
          <w:rFonts w:ascii="Times New Roman" w:hAnsi="Times New Roman" w:cs="Times New Roman"/>
        </w:rPr>
      </w:pPr>
    </w:p>
    <w:p w14:paraId="57BAE631" w14:textId="381DDCDD" w:rsidR="00273B3E" w:rsidRPr="001A51B6" w:rsidRDefault="00273B3E" w:rsidP="001A51B6">
      <w:pPr>
        <w:rPr>
          <w:rFonts w:ascii="Times New Roman" w:hAnsi="Times New Roman" w:cs="Times New Roman"/>
        </w:rPr>
      </w:pPr>
    </w:p>
    <w:p w14:paraId="6CAED5CF" w14:textId="0A4D6A00" w:rsidR="00273B3E" w:rsidRPr="001A51B6" w:rsidRDefault="00273B3E" w:rsidP="001A51B6">
      <w:pPr>
        <w:rPr>
          <w:rFonts w:ascii="Times New Roman" w:hAnsi="Times New Roman" w:cs="Times New Roman"/>
        </w:rPr>
      </w:pPr>
    </w:p>
    <w:p w14:paraId="56E848F5" w14:textId="2843B95F" w:rsidR="00273B3E" w:rsidRPr="001A51B6" w:rsidRDefault="00273B3E" w:rsidP="001A51B6">
      <w:pPr>
        <w:rPr>
          <w:rFonts w:ascii="Times New Roman" w:hAnsi="Times New Roman" w:cs="Times New Roman"/>
        </w:rPr>
      </w:pPr>
    </w:p>
    <w:p w14:paraId="492B273C" w14:textId="178D0BB4" w:rsidR="00273B3E" w:rsidRPr="001A51B6" w:rsidRDefault="00273B3E" w:rsidP="001A51B6">
      <w:pPr>
        <w:rPr>
          <w:rFonts w:ascii="Times New Roman" w:hAnsi="Times New Roman" w:cs="Times New Roman"/>
        </w:rPr>
      </w:pPr>
    </w:p>
    <w:p w14:paraId="1906C93E" w14:textId="346302A0" w:rsidR="00273B3E" w:rsidRPr="001A51B6" w:rsidRDefault="00273B3E" w:rsidP="001A51B6">
      <w:pPr>
        <w:rPr>
          <w:rFonts w:ascii="Times New Roman" w:hAnsi="Times New Roman" w:cs="Times New Roman"/>
        </w:rPr>
      </w:pPr>
    </w:p>
    <w:p w14:paraId="55688951" w14:textId="2668D66C" w:rsidR="00273B3E" w:rsidRPr="001A51B6" w:rsidRDefault="00273B3E" w:rsidP="001A51B6">
      <w:pPr>
        <w:rPr>
          <w:rFonts w:ascii="Times New Roman" w:hAnsi="Times New Roman" w:cs="Times New Roman"/>
        </w:rPr>
      </w:pPr>
    </w:p>
    <w:p w14:paraId="1EF6B997" w14:textId="7A3A8CDA" w:rsidR="00273B3E" w:rsidRPr="001A51B6" w:rsidRDefault="00273B3E" w:rsidP="001A51B6">
      <w:pPr>
        <w:rPr>
          <w:rFonts w:ascii="Times New Roman" w:hAnsi="Times New Roman" w:cs="Times New Roman"/>
        </w:rPr>
      </w:pPr>
    </w:p>
    <w:p w14:paraId="333A6D79" w14:textId="6386928C" w:rsidR="00273B3E" w:rsidRPr="001A51B6" w:rsidRDefault="00273B3E" w:rsidP="001A51B6">
      <w:pPr>
        <w:rPr>
          <w:rFonts w:ascii="Times New Roman" w:hAnsi="Times New Roman" w:cs="Times New Roman"/>
        </w:rPr>
      </w:pPr>
    </w:p>
    <w:p w14:paraId="3CB0EBA9" w14:textId="77777777" w:rsidR="00273B3E" w:rsidRPr="001A51B6" w:rsidRDefault="00273B3E" w:rsidP="001A51B6">
      <w:pPr>
        <w:rPr>
          <w:rFonts w:ascii="Times New Roman" w:hAnsi="Times New Roman" w:cs="Times New Roman"/>
        </w:rPr>
      </w:pPr>
    </w:p>
    <w:p w14:paraId="0C3B78C4" w14:textId="77777777" w:rsidR="00273B3E" w:rsidRPr="001A51B6" w:rsidRDefault="00273B3E" w:rsidP="001A51B6">
      <w:pPr>
        <w:rPr>
          <w:rFonts w:ascii="Times New Roman" w:hAnsi="Times New Roman" w:cs="Times New Roman"/>
        </w:rPr>
      </w:pPr>
    </w:p>
    <w:tbl>
      <w:tblPr>
        <w:tblW w:w="42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4194"/>
        <w:gridCol w:w="3946"/>
        <w:gridCol w:w="1040"/>
        <w:gridCol w:w="747"/>
        <w:gridCol w:w="1880"/>
      </w:tblGrid>
      <w:tr w:rsidR="00482D41" w:rsidRPr="001A51B6" w14:paraId="69AE4413" w14:textId="77777777" w:rsidTr="00D11D53">
        <w:trPr>
          <w:trHeight w:val="513"/>
          <w:jc w:val="center"/>
        </w:trPr>
        <w:tc>
          <w:tcPr>
            <w:tcW w:w="434" w:type="pct"/>
            <w:tcBorders>
              <w:right w:val="nil"/>
            </w:tcBorders>
            <w:vAlign w:val="center"/>
          </w:tcPr>
          <w:p w14:paraId="2EE1DF2D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62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3B86A8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A9B58B" w14:textId="78A25007" w:rsidR="00482D41" w:rsidRPr="00482D41" w:rsidRDefault="00482D41" w:rsidP="00D11D5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82D41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Sınıf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A67F85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8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76EBFA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7C47CDC7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82D41" w:rsidRPr="001A51B6" w14:paraId="0A73703C" w14:textId="77777777" w:rsidTr="00D11D53">
        <w:trPr>
          <w:trHeight w:val="513"/>
          <w:jc w:val="center"/>
        </w:trPr>
        <w:tc>
          <w:tcPr>
            <w:tcW w:w="434" w:type="pct"/>
            <w:vAlign w:val="center"/>
          </w:tcPr>
          <w:p w14:paraId="1519E178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1622" w:type="pct"/>
            <w:shd w:val="clear" w:color="auto" w:fill="auto"/>
            <w:noWrap/>
            <w:vAlign w:val="center"/>
            <w:hideMark/>
          </w:tcPr>
          <w:p w14:paraId="1CEB883F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2D68F96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C4F37E5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6203432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C7F1A22" w14:textId="77777777" w:rsidR="00482D41" w:rsidRPr="001A51B6" w:rsidRDefault="00482D41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D11D53" w:rsidRPr="001A51B6" w14:paraId="755167BD" w14:textId="77777777" w:rsidTr="00196072">
        <w:trPr>
          <w:trHeight w:val="417"/>
          <w:jc w:val="center"/>
        </w:trPr>
        <w:tc>
          <w:tcPr>
            <w:tcW w:w="434" w:type="pct"/>
            <w:shd w:val="clear" w:color="000000" w:fill="D9D9D9"/>
            <w:vAlign w:val="center"/>
          </w:tcPr>
          <w:p w14:paraId="72F63DDB" w14:textId="467ADCA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DİY201</w:t>
            </w:r>
          </w:p>
        </w:tc>
        <w:tc>
          <w:tcPr>
            <w:tcW w:w="1622" w:type="pct"/>
            <w:shd w:val="clear" w:color="000000" w:fill="D9D9D9"/>
            <w:noWrap/>
            <w:vAlign w:val="center"/>
          </w:tcPr>
          <w:p w14:paraId="6BAFE8DA" w14:textId="726F69C0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 Hukuku</w:t>
            </w:r>
          </w:p>
        </w:tc>
        <w:tc>
          <w:tcPr>
            <w:tcW w:w="1526" w:type="pct"/>
            <w:shd w:val="clear" w:color="000000" w:fill="D9D9D9"/>
            <w:noWrap/>
            <w:vAlign w:val="center"/>
          </w:tcPr>
          <w:p w14:paraId="5684DB6B" w14:textId="3738D35A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E. YÜKSEKYILDIZ</w:t>
            </w:r>
          </w:p>
        </w:tc>
        <w:tc>
          <w:tcPr>
            <w:tcW w:w="402" w:type="pct"/>
            <w:shd w:val="clear" w:color="000000" w:fill="D9D9D9"/>
            <w:noWrap/>
            <w:vAlign w:val="bottom"/>
          </w:tcPr>
          <w:p w14:paraId="41E28B30" w14:textId="28AE63F0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000000" w:fill="D9D9D9"/>
            <w:noWrap/>
            <w:vAlign w:val="bottom"/>
          </w:tcPr>
          <w:p w14:paraId="2B0278D2" w14:textId="15A02653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727" w:type="pct"/>
            <w:shd w:val="clear" w:color="000000" w:fill="D9D9D9"/>
            <w:noWrap/>
            <w:vAlign w:val="center"/>
          </w:tcPr>
          <w:p w14:paraId="18E1D59A" w14:textId="6A0DC27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AD112-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ZD104</w:t>
            </w:r>
          </w:p>
        </w:tc>
      </w:tr>
      <w:tr w:rsidR="00D11D53" w:rsidRPr="001A51B6" w14:paraId="1E55E200" w14:textId="77777777" w:rsidTr="00D11D53">
        <w:trPr>
          <w:trHeight w:val="423"/>
          <w:jc w:val="center"/>
        </w:trPr>
        <w:tc>
          <w:tcPr>
            <w:tcW w:w="434" w:type="pct"/>
            <w:vAlign w:val="center"/>
          </w:tcPr>
          <w:p w14:paraId="4F05BEB0" w14:textId="61ED44A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DİY265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A7137B0" w14:textId="666F51F8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III (Almanca) (S)</w:t>
            </w:r>
          </w:p>
        </w:tc>
        <w:tc>
          <w:tcPr>
            <w:tcW w:w="1526" w:type="pct"/>
            <w:shd w:val="clear" w:color="auto" w:fill="auto"/>
            <w:noWrap/>
            <w:vAlign w:val="center"/>
          </w:tcPr>
          <w:p w14:paraId="547214EE" w14:textId="57A883BD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E. MIRIK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14:paraId="3799DEEE" w14:textId="76D2D208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250A1C97" w14:textId="10D07E16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FF79550" w14:textId="2981CB2A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D224</w:t>
            </w:r>
          </w:p>
        </w:tc>
      </w:tr>
      <w:tr w:rsidR="00D11D53" w:rsidRPr="001A51B6" w14:paraId="2D98F66C" w14:textId="77777777" w:rsidTr="00A53FFF">
        <w:trPr>
          <w:trHeight w:val="423"/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14:paraId="5FCBDE09" w14:textId="4CC57228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DİY207</w:t>
            </w:r>
          </w:p>
        </w:tc>
        <w:tc>
          <w:tcPr>
            <w:tcW w:w="1622" w:type="pct"/>
            <w:shd w:val="clear" w:color="auto" w:fill="FFFFFF" w:themeFill="background1"/>
            <w:noWrap/>
            <w:vAlign w:val="center"/>
          </w:tcPr>
          <w:p w14:paraId="2B11D66A" w14:textId="4DB9550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Denizcilik Ekonomisi</w:t>
            </w:r>
          </w:p>
        </w:tc>
        <w:tc>
          <w:tcPr>
            <w:tcW w:w="1526" w:type="pct"/>
            <w:shd w:val="clear" w:color="auto" w:fill="FFFFFF" w:themeFill="background1"/>
            <w:noWrap/>
            <w:vAlign w:val="center"/>
          </w:tcPr>
          <w:p w14:paraId="665B5D7F" w14:textId="59FFC7FB" w:rsidR="00D11D53" w:rsidRPr="001A51B6" w:rsidRDefault="00D11D53" w:rsidP="00D1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S. KAHVECİ</w:t>
            </w:r>
          </w:p>
        </w:tc>
        <w:tc>
          <w:tcPr>
            <w:tcW w:w="402" w:type="pct"/>
            <w:shd w:val="clear" w:color="auto" w:fill="FFFFFF" w:themeFill="background1"/>
            <w:noWrap/>
            <w:vAlign w:val="center"/>
          </w:tcPr>
          <w:p w14:paraId="5A1ECBCB" w14:textId="44A7CB3D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12.01.2022</w:t>
            </w:r>
          </w:p>
        </w:tc>
        <w:tc>
          <w:tcPr>
            <w:tcW w:w="289" w:type="pct"/>
            <w:shd w:val="clear" w:color="auto" w:fill="FFFFFF" w:themeFill="background1"/>
            <w:noWrap/>
            <w:vAlign w:val="center"/>
          </w:tcPr>
          <w:p w14:paraId="6A7D11D8" w14:textId="742CC1F1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727" w:type="pct"/>
            <w:shd w:val="clear" w:color="auto" w:fill="FFFFFF" w:themeFill="background1"/>
            <w:noWrap/>
            <w:vAlign w:val="center"/>
          </w:tcPr>
          <w:p w14:paraId="5B228946" w14:textId="7419322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041A9810" w14:textId="77777777" w:rsidTr="00D11D53">
        <w:trPr>
          <w:trHeight w:val="415"/>
          <w:jc w:val="center"/>
        </w:trPr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0324F78" w14:textId="11A9DFE3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DİY209</w:t>
            </w:r>
          </w:p>
        </w:tc>
        <w:tc>
          <w:tcPr>
            <w:tcW w:w="1622" w:type="pct"/>
            <w:shd w:val="clear" w:color="auto" w:fill="D9D9D9" w:themeFill="background1" w:themeFillShade="D9"/>
            <w:noWrap/>
            <w:vAlign w:val="center"/>
          </w:tcPr>
          <w:p w14:paraId="051F9E51" w14:textId="3CFEBDB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1526" w:type="pct"/>
            <w:shd w:val="clear" w:color="auto" w:fill="D9D9D9" w:themeFill="background1" w:themeFillShade="D9"/>
            <w:noWrap/>
            <w:vAlign w:val="center"/>
          </w:tcPr>
          <w:p w14:paraId="2909363C" w14:textId="13C0E7F1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M.S. KOBANOĞLU</w:t>
            </w: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</w:tcPr>
          <w:p w14:paraId="61726719" w14:textId="44D5E89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bottom"/>
          </w:tcPr>
          <w:p w14:paraId="7CEA18F9" w14:textId="0317AFF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727" w:type="pct"/>
            <w:shd w:val="clear" w:color="auto" w:fill="D9D9D9" w:themeFill="background1" w:themeFillShade="D9"/>
            <w:noWrap/>
            <w:vAlign w:val="center"/>
          </w:tcPr>
          <w:p w14:paraId="3BCD0211" w14:textId="3EC6512D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27224E75" w14:textId="77777777" w:rsidTr="00D11D53">
        <w:trPr>
          <w:trHeight w:val="420"/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14:paraId="0B4846F4" w14:textId="0EEC2D5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DİY203</w:t>
            </w:r>
          </w:p>
        </w:tc>
        <w:tc>
          <w:tcPr>
            <w:tcW w:w="1622" w:type="pct"/>
            <w:shd w:val="clear" w:color="auto" w:fill="FFFFFF" w:themeFill="background1"/>
            <w:noWrap/>
            <w:vAlign w:val="center"/>
          </w:tcPr>
          <w:p w14:paraId="6ED6A766" w14:textId="1593A2EB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1526" w:type="pct"/>
            <w:shd w:val="clear" w:color="auto" w:fill="FFFFFF" w:themeFill="background1"/>
            <w:noWrap/>
            <w:vAlign w:val="center"/>
          </w:tcPr>
          <w:p w14:paraId="3BE0ED11" w14:textId="5BDDDC13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Z. CEYLAN</w:t>
            </w:r>
          </w:p>
        </w:tc>
        <w:tc>
          <w:tcPr>
            <w:tcW w:w="402" w:type="pct"/>
            <w:shd w:val="clear" w:color="auto" w:fill="FFFFFF" w:themeFill="background1"/>
            <w:noWrap/>
            <w:vAlign w:val="bottom"/>
          </w:tcPr>
          <w:p w14:paraId="3EF36624" w14:textId="6950A269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FFFFFF" w:themeFill="background1"/>
            <w:noWrap/>
            <w:vAlign w:val="bottom"/>
          </w:tcPr>
          <w:p w14:paraId="1AA23910" w14:textId="55738A5B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727" w:type="pct"/>
            <w:shd w:val="clear" w:color="auto" w:fill="FFFFFF" w:themeFill="background1"/>
            <w:noWrap/>
            <w:vAlign w:val="center"/>
          </w:tcPr>
          <w:p w14:paraId="5C73E750" w14:textId="4C8FBAB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3F2D9571" w14:textId="77777777" w:rsidTr="00D11D53">
        <w:trPr>
          <w:trHeight w:val="420"/>
          <w:jc w:val="center"/>
        </w:trPr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6A28B6C4" w14:textId="7057934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DİY205</w:t>
            </w:r>
          </w:p>
        </w:tc>
        <w:tc>
          <w:tcPr>
            <w:tcW w:w="1622" w:type="pct"/>
            <w:shd w:val="clear" w:color="auto" w:fill="D9D9D9" w:themeFill="background1" w:themeFillShade="D9"/>
            <w:noWrap/>
            <w:vAlign w:val="center"/>
          </w:tcPr>
          <w:p w14:paraId="36F87C5B" w14:textId="6AB943C2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Muhasebe</w:t>
            </w:r>
          </w:p>
        </w:tc>
        <w:tc>
          <w:tcPr>
            <w:tcW w:w="1526" w:type="pct"/>
            <w:shd w:val="clear" w:color="auto" w:fill="D9D9D9" w:themeFill="background1" w:themeFillShade="D9"/>
            <w:noWrap/>
            <w:vAlign w:val="center"/>
          </w:tcPr>
          <w:p w14:paraId="75C79243" w14:textId="6069622F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M.K. KARAMAHMUTOĞLU</w:t>
            </w: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</w:tcPr>
          <w:p w14:paraId="04430111" w14:textId="711C45CC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bottom"/>
          </w:tcPr>
          <w:p w14:paraId="198C8BDF" w14:textId="0B9BD529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CF4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727" w:type="pct"/>
            <w:shd w:val="clear" w:color="auto" w:fill="D9D9D9" w:themeFill="background1" w:themeFillShade="D9"/>
            <w:noWrap/>
            <w:vAlign w:val="center"/>
          </w:tcPr>
          <w:p w14:paraId="3FDEA14F" w14:textId="0B66E7BA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11D53" w:rsidRPr="001A51B6" w14:paraId="0AE250ED" w14:textId="77777777" w:rsidTr="00342C93">
        <w:trPr>
          <w:trHeight w:val="427"/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14:paraId="52CAF162" w14:textId="45694C9C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0"/>
                <w:szCs w:val="20"/>
              </w:rPr>
              <w:t>ATİ101</w:t>
            </w:r>
          </w:p>
        </w:tc>
        <w:tc>
          <w:tcPr>
            <w:tcW w:w="1622" w:type="pct"/>
            <w:shd w:val="clear" w:color="auto" w:fill="FFFFFF" w:themeFill="background1"/>
            <w:noWrap/>
            <w:vAlign w:val="center"/>
          </w:tcPr>
          <w:p w14:paraId="4E9B1491" w14:textId="73ACDEC0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526" w:type="pct"/>
            <w:shd w:val="clear" w:color="auto" w:fill="FFFFFF" w:themeFill="background1"/>
            <w:noWrap/>
            <w:vAlign w:val="center"/>
          </w:tcPr>
          <w:p w14:paraId="2E70E1F5" w14:textId="49EA6309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Ö. YILMAZ</w:t>
            </w:r>
          </w:p>
        </w:tc>
        <w:tc>
          <w:tcPr>
            <w:tcW w:w="402" w:type="pct"/>
            <w:shd w:val="clear" w:color="auto" w:fill="FFFFFF" w:themeFill="background1"/>
            <w:noWrap/>
            <w:vAlign w:val="bottom"/>
          </w:tcPr>
          <w:p w14:paraId="3B994155" w14:textId="3FE630B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FFFFFF" w:themeFill="background1"/>
            <w:noWrap/>
            <w:vAlign w:val="bottom"/>
          </w:tcPr>
          <w:p w14:paraId="016C1EBE" w14:textId="7CE73A76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727" w:type="pct"/>
            <w:shd w:val="clear" w:color="auto" w:fill="FFFFFF" w:themeFill="background1"/>
            <w:noWrap/>
            <w:vAlign w:val="center"/>
          </w:tcPr>
          <w:p w14:paraId="2BE40FBA" w14:textId="6416B8BD" w:rsidR="00D11D53" w:rsidRPr="001A51B6" w:rsidRDefault="00DF620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  <w:tr w:rsidR="00D11D53" w:rsidRPr="001A51B6" w14:paraId="627E779D" w14:textId="77777777" w:rsidTr="00D11D53">
        <w:trPr>
          <w:trHeight w:val="419"/>
          <w:jc w:val="center"/>
        </w:trPr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7473CB6" w14:textId="7FAA021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DİY257</w:t>
            </w:r>
          </w:p>
        </w:tc>
        <w:tc>
          <w:tcPr>
            <w:tcW w:w="1622" w:type="pct"/>
            <w:shd w:val="clear" w:color="auto" w:fill="D9D9D9" w:themeFill="background1" w:themeFillShade="D9"/>
            <w:noWrap/>
            <w:vAlign w:val="center"/>
          </w:tcPr>
          <w:p w14:paraId="72F0D6D3" w14:textId="38204025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Denizcilikte Kalite Yönetimi (S)</w:t>
            </w:r>
          </w:p>
        </w:tc>
        <w:tc>
          <w:tcPr>
            <w:tcW w:w="1526" w:type="pct"/>
            <w:shd w:val="clear" w:color="auto" w:fill="D9D9D9" w:themeFill="background1" w:themeFillShade="D9"/>
            <w:noWrap/>
            <w:vAlign w:val="center"/>
          </w:tcPr>
          <w:p w14:paraId="1C6E4C26" w14:textId="4849A009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E. YÜKSEKYILDIZ</w:t>
            </w: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</w:tcPr>
          <w:p w14:paraId="4E6C0C12" w14:textId="1B06C273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bottom"/>
          </w:tcPr>
          <w:p w14:paraId="2217E635" w14:textId="77A1F6E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727" w:type="pct"/>
            <w:shd w:val="clear" w:color="auto" w:fill="D9D9D9" w:themeFill="background1" w:themeFillShade="D9"/>
            <w:noWrap/>
            <w:vAlign w:val="center"/>
          </w:tcPr>
          <w:p w14:paraId="09E746AA" w14:textId="7C37C7CF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 AD112</w:t>
            </w:r>
          </w:p>
        </w:tc>
      </w:tr>
      <w:tr w:rsidR="00D11D53" w:rsidRPr="001A51B6" w14:paraId="2772129B" w14:textId="77777777" w:rsidTr="00D11D53">
        <w:trPr>
          <w:trHeight w:val="425"/>
          <w:jc w:val="center"/>
        </w:trPr>
        <w:tc>
          <w:tcPr>
            <w:tcW w:w="434" w:type="pct"/>
            <w:tcBorders>
              <w:bottom w:val="single" w:sz="2" w:space="0" w:color="808080"/>
            </w:tcBorders>
            <w:shd w:val="clear" w:color="auto" w:fill="FFFFFF" w:themeFill="background1"/>
            <w:vAlign w:val="center"/>
          </w:tcPr>
          <w:p w14:paraId="28BFA731" w14:textId="4ED9E789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OYDİ201</w:t>
            </w:r>
          </w:p>
        </w:tc>
        <w:tc>
          <w:tcPr>
            <w:tcW w:w="1622" w:type="pct"/>
            <w:tcBorders>
              <w:bottom w:val="single" w:sz="2" w:space="0" w:color="808080"/>
            </w:tcBorders>
            <w:shd w:val="clear" w:color="auto" w:fill="FFFFFF" w:themeFill="background1"/>
            <w:noWrap/>
            <w:vAlign w:val="center"/>
          </w:tcPr>
          <w:p w14:paraId="5B7DBE84" w14:textId="18944ABD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İngilizce I</w:t>
            </w:r>
          </w:p>
        </w:tc>
        <w:tc>
          <w:tcPr>
            <w:tcW w:w="1526" w:type="pct"/>
            <w:tcBorders>
              <w:bottom w:val="single" w:sz="2" w:space="0" w:color="808080"/>
            </w:tcBorders>
            <w:shd w:val="clear" w:color="auto" w:fill="FFFFFF" w:themeFill="background1"/>
            <w:noWrap/>
            <w:vAlign w:val="center"/>
          </w:tcPr>
          <w:p w14:paraId="0202C53E" w14:textId="0C03F195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 A. AKKAYA</w:t>
            </w:r>
          </w:p>
        </w:tc>
        <w:tc>
          <w:tcPr>
            <w:tcW w:w="402" w:type="pct"/>
            <w:tcBorders>
              <w:bottom w:val="single" w:sz="2" w:space="0" w:color="808080"/>
            </w:tcBorders>
            <w:shd w:val="clear" w:color="auto" w:fill="FFFFFF" w:themeFill="background1"/>
            <w:noWrap/>
            <w:vAlign w:val="bottom"/>
          </w:tcPr>
          <w:p w14:paraId="3F559598" w14:textId="0E578818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tcBorders>
              <w:bottom w:val="single" w:sz="2" w:space="0" w:color="808080"/>
            </w:tcBorders>
            <w:shd w:val="clear" w:color="auto" w:fill="FFFFFF" w:themeFill="background1"/>
            <w:noWrap/>
            <w:vAlign w:val="bottom"/>
          </w:tcPr>
          <w:p w14:paraId="5158B94B" w14:textId="4F0CC59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7" w:type="pct"/>
            <w:tcBorders>
              <w:bottom w:val="single" w:sz="2" w:space="0" w:color="808080"/>
            </w:tcBorders>
            <w:shd w:val="clear" w:color="auto" w:fill="FFFFFF" w:themeFill="background1"/>
            <w:noWrap/>
            <w:vAlign w:val="center"/>
          </w:tcPr>
          <w:p w14:paraId="53C95141" w14:textId="380495D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02-AD112</w:t>
            </w:r>
          </w:p>
        </w:tc>
      </w:tr>
      <w:tr w:rsidR="00D11D53" w:rsidRPr="001A51B6" w14:paraId="655FE0B3" w14:textId="77777777" w:rsidTr="003F19D3">
        <w:trPr>
          <w:trHeight w:val="416"/>
          <w:jc w:val="center"/>
        </w:trPr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5E40862B" w14:textId="69EDA0EF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DİY253</w:t>
            </w:r>
          </w:p>
        </w:tc>
        <w:tc>
          <w:tcPr>
            <w:tcW w:w="1622" w:type="pct"/>
            <w:shd w:val="clear" w:color="auto" w:fill="D9D9D9" w:themeFill="background1" w:themeFillShade="D9"/>
            <w:noWrap/>
            <w:vAlign w:val="center"/>
          </w:tcPr>
          <w:p w14:paraId="6C6812DC" w14:textId="5C43F106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İdare Hukuku (S)</w:t>
            </w:r>
          </w:p>
        </w:tc>
        <w:tc>
          <w:tcPr>
            <w:tcW w:w="1526" w:type="pct"/>
            <w:shd w:val="clear" w:color="auto" w:fill="D9D9D9" w:themeFill="background1" w:themeFillShade="D9"/>
            <w:noWrap/>
            <w:vAlign w:val="center"/>
          </w:tcPr>
          <w:p w14:paraId="6FA869B2" w14:textId="35826B3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M. YILDIRIM</w:t>
            </w: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center"/>
          </w:tcPr>
          <w:p w14:paraId="2AEBC189" w14:textId="6757F65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</w:tcPr>
          <w:p w14:paraId="316C5F97" w14:textId="349368BD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727" w:type="pct"/>
            <w:shd w:val="clear" w:color="auto" w:fill="D9D9D9" w:themeFill="background1" w:themeFillShade="D9"/>
            <w:noWrap/>
            <w:vAlign w:val="center"/>
          </w:tcPr>
          <w:p w14:paraId="259BEDE3" w14:textId="1625E66A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AD112-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</w:tr>
    </w:tbl>
    <w:p w14:paraId="55BF3F58" w14:textId="77777777" w:rsidR="00273B3E" w:rsidRPr="001A51B6" w:rsidRDefault="00273B3E" w:rsidP="001A51B6">
      <w:pPr>
        <w:rPr>
          <w:rFonts w:ascii="Times New Roman" w:hAnsi="Times New Roman" w:cs="Times New Roman"/>
        </w:rPr>
      </w:pPr>
    </w:p>
    <w:p w14:paraId="1F293DFB" w14:textId="77777777" w:rsidR="00273B3E" w:rsidRPr="001A51B6" w:rsidRDefault="00273B3E" w:rsidP="001A51B6">
      <w:pPr>
        <w:rPr>
          <w:rFonts w:ascii="Times New Roman" w:hAnsi="Times New Roman" w:cs="Times New Roman"/>
        </w:rPr>
      </w:pPr>
    </w:p>
    <w:p w14:paraId="28A81273" w14:textId="77777777" w:rsidR="00934832" w:rsidRPr="001A51B6" w:rsidRDefault="00934832" w:rsidP="001A51B6">
      <w:pPr>
        <w:rPr>
          <w:rFonts w:ascii="Times New Roman" w:hAnsi="Times New Roman" w:cs="Times New Roman"/>
        </w:rPr>
      </w:pPr>
    </w:p>
    <w:p w14:paraId="00EF487A" w14:textId="3233F602" w:rsidR="00934832" w:rsidRPr="001A51B6" w:rsidRDefault="00934832" w:rsidP="001A51B6">
      <w:pPr>
        <w:rPr>
          <w:rFonts w:ascii="Times New Roman" w:hAnsi="Times New Roman" w:cs="Times New Roman"/>
        </w:rPr>
      </w:pPr>
    </w:p>
    <w:p w14:paraId="0E71718A" w14:textId="311D6133" w:rsidR="00D604CE" w:rsidRPr="001A51B6" w:rsidRDefault="00D604CE" w:rsidP="001A51B6">
      <w:pPr>
        <w:rPr>
          <w:rFonts w:ascii="Times New Roman" w:hAnsi="Times New Roman" w:cs="Times New Roman"/>
        </w:rPr>
      </w:pPr>
    </w:p>
    <w:p w14:paraId="4F269F7E" w14:textId="68447042" w:rsidR="00D604CE" w:rsidRDefault="00D604CE" w:rsidP="001A51B6">
      <w:pPr>
        <w:rPr>
          <w:rFonts w:ascii="Times New Roman" w:hAnsi="Times New Roman" w:cs="Times New Roman"/>
        </w:rPr>
      </w:pPr>
    </w:p>
    <w:p w14:paraId="249376CF" w14:textId="77777777" w:rsidR="001A51B6" w:rsidRPr="001A51B6" w:rsidRDefault="001A51B6" w:rsidP="001A51B6">
      <w:pPr>
        <w:rPr>
          <w:rFonts w:ascii="Times New Roman" w:hAnsi="Times New Roman" w:cs="Times New Roman"/>
        </w:rPr>
      </w:pPr>
    </w:p>
    <w:p w14:paraId="76623059" w14:textId="2FE5C902" w:rsidR="00D604CE" w:rsidRPr="001A51B6" w:rsidRDefault="00D604CE" w:rsidP="001A51B6">
      <w:pPr>
        <w:rPr>
          <w:rFonts w:ascii="Times New Roman" w:hAnsi="Times New Roman" w:cs="Times New Roman"/>
        </w:rPr>
      </w:pPr>
    </w:p>
    <w:p w14:paraId="1D5D232D" w14:textId="191B39D6" w:rsidR="00D604CE" w:rsidRPr="001A51B6" w:rsidRDefault="00D604CE" w:rsidP="001A51B6">
      <w:pPr>
        <w:rPr>
          <w:rFonts w:ascii="Times New Roman" w:hAnsi="Times New Roman" w:cs="Times New Roman"/>
        </w:rPr>
      </w:pPr>
    </w:p>
    <w:p w14:paraId="44867AF8" w14:textId="762846B8" w:rsidR="00D604CE" w:rsidRPr="001A51B6" w:rsidRDefault="00D604CE" w:rsidP="001A51B6">
      <w:pPr>
        <w:rPr>
          <w:rFonts w:ascii="Times New Roman" w:hAnsi="Times New Roman" w:cs="Times New Roman"/>
        </w:rPr>
      </w:pPr>
    </w:p>
    <w:p w14:paraId="022DFDC1" w14:textId="10A321FF" w:rsidR="00D604CE" w:rsidRDefault="00D604CE" w:rsidP="001A51B6">
      <w:pPr>
        <w:rPr>
          <w:rFonts w:ascii="Times New Roman" w:hAnsi="Times New Roman" w:cs="Times New Roman"/>
        </w:rPr>
      </w:pPr>
    </w:p>
    <w:p w14:paraId="5D5BE89C" w14:textId="29F7929F" w:rsidR="00B57E67" w:rsidRDefault="00B57E67" w:rsidP="001A51B6">
      <w:pPr>
        <w:rPr>
          <w:rFonts w:ascii="Times New Roman" w:hAnsi="Times New Roman" w:cs="Times New Roman"/>
        </w:rPr>
      </w:pPr>
    </w:p>
    <w:p w14:paraId="19C0B176" w14:textId="1064AB3A" w:rsidR="00B57E67" w:rsidRDefault="00B57E67" w:rsidP="001A51B6">
      <w:pPr>
        <w:rPr>
          <w:rFonts w:ascii="Times New Roman" w:hAnsi="Times New Roman" w:cs="Times New Roman"/>
        </w:rPr>
      </w:pPr>
    </w:p>
    <w:p w14:paraId="01097BC2" w14:textId="77777777" w:rsidR="00B57E67" w:rsidRPr="001A51B6" w:rsidRDefault="00B57E67" w:rsidP="001A51B6">
      <w:pPr>
        <w:rPr>
          <w:rFonts w:ascii="Times New Roman" w:hAnsi="Times New Roman" w:cs="Times New Roman"/>
        </w:rPr>
      </w:pPr>
    </w:p>
    <w:p w14:paraId="7513FBD4" w14:textId="77777777" w:rsidR="00333BA9" w:rsidRPr="001A51B6" w:rsidRDefault="00333BA9" w:rsidP="001A51B6">
      <w:pPr>
        <w:rPr>
          <w:rFonts w:ascii="Times New Roman" w:hAnsi="Times New Roman" w:cs="Times New Roman"/>
        </w:rPr>
      </w:pPr>
    </w:p>
    <w:p w14:paraId="1295E7FC" w14:textId="1BF158CF" w:rsidR="00D604CE" w:rsidRPr="001A51B6" w:rsidRDefault="00D604CE" w:rsidP="001A51B6">
      <w:pPr>
        <w:rPr>
          <w:rFonts w:ascii="Times New Roman" w:hAnsi="Times New Roman" w:cs="Times New Roman"/>
        </w:rPr>
      </w:pPr>
    </w:p>
    <w:p w14:paraId="14E8C1C3" w14:textId="77777777" w:rsidR="00D604CE" w:rsidRPr="001A51B6" w:rsidRDefault="00D604CE" w:rsidP="001A51B6">
      <w:pPr>
        <w:rPr>
          <w:rFonts w:ascii="Times New Roman" w:hAnsi="Times New Roman" w:cs="Times New Roman"/>
        </w:rPr>
      </w:pPr>
    </w:p>
    <w:tbl>
      <w:tblPr>
        <w:tblW w:w="4058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4169"/>
        <w:gridCol w:w="3925"/>
        <w:gridCol w:w="1040"/>
        <w:gridCol w:w="702"/>
        <w:gridCol w:w="1557"/>
      </w:tblGrid>
      <w:tr w:rsidR="00DC40EA" w:rsidRPr="001A51B6" w14:paraId="77F0D820" w14:textId="77777777" w:rsidTr="00DC40EA">
        <w:trPr>
          <w:trHeight w:val="51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21128" w14:textId="07923F44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92CEE" w14:textId="5B2DED12" w:rsidR="00DC40EA" w:rsidRPr="00DC40EA" w:rsidRDefault="00DC40EA" w:rsidP="00DC40EA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9AFA" w14:textId="18DD8573" w:rsidR="00DC40EA" w:rsidRPr="00482D41" w:rsidRDefault="00DC40EA" w:rsidP="00482D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82D41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Sınıf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F2DAE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84347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9D72D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DC40EA" w:rsidRPr="001A51B6" w14:paraId="33653799" w14:textId="77777777" w:rsidTr="00DC40EA">
        <w:trPr>
          <w:trHeight w:val="51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BD7D1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3575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9CC0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405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5E98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79A8C" w14:textId="77777777" w:rsidR="00DC40EA" w:rsidRPr="001A51B6" w:rsidRDefault="00DC40EA" w:rsidP="00DC4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D11D53" w:rsidRPr="001A51B6" w14:paraId="141BBE92" w14:textId="77777777" w:rsidTr="00C36E18">
        <w:trPr>
          <w:trHeight w:val="51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D9D21" w14:textId="64AB21F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DİY305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1CBE9" w14:textId="1443F3B4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Deniz Acenteciliği ve Brokerlik</w:t>
            </w:r>
          </w:p>
        </w:tc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88A14" w14:textId="0DE8FF7C" w:rsidR="00D11D53" w:rsidRPr="001A51B6" w:rsidRDefault="00D11D53" w:rsidP="00D1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E. YÜKSEKYILDIZ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85F257" w14:textId="5C237B53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EBB9D" w14:textId="09B922DC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C81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03EDD" w14:textId="016DFE5E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11D53" w:rsidRPr="001A51B6" w14:paraId="50B42B35" w14:textId="77777777" w:rsidTr="00D11D53">
        <w:trPr>
          <w:trHeight w:val="415"/>
          <w:jc w:val="center"/>
        </w:trPr>
        <w:tc>
          <w:tcPr>
            <w:tcW w:w="440" w:type="pct"/>
            <w:shd w:val="clear" w:color="000000" w:fill="D9D9D9"/>
            <w:vAlign w:val="center"/>
          </w:tcPr>
          <w:p w14:paraId="076AACF3" w14:textId="73C41F2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DİY353</w:t>
            </w:r>
          </w:p>
        </w:tc>
        <w:tc>
          <w:tcPr>
            <w:tcW w:w="1669" w:type="pct"/>
            <w:shd w:val="clear" w:color="000000" w:fill="D9D9D9"/>
            <w:noWrap/>
            <w:vAlign w:val="center"/>
          </w:tcPr>
          <w:p w14:paraId="2279ABD0" w14:textId="45EB440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Tablolar ve Mali Analiz (S)</w:t>
            </w:r>
          </w:p>
        </w:tc>
        <w:tc>
          <w:tcPr>
            <w:tcW w:w="1571" w:type="pct"/>
            <w:shd w:val="clear" w:color="000000" w:fill="D9D9D9"/>
            <w:noWrap/>
            <w:vAlign w:val="center"/>
          </w:tcPr>
          <w:p w14:paraId="30C1139E" w14:textId="6D9D9C7A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A.Z. DEMİR</w:t>
            </w:r>
          </w:p>
        </w:tc>
        <w:tc>
          <w:tcPr>
            <w:tcW w:w="416" w:type="pct"/>
            <w:shd w:val="clear" w:color="000000" w:fill="D9D9D9"/>
            <w:noWrap/>
            <w:vAlign w:val="bottom"/>
          </w:tcPr>
          <w:p w14:paraId="7A1A720E" w14:textId="045E68E1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1" w:type="pct"/>
            <w:shd w:val="clear" w:color="000000" w:fill="D9D9D9"/>
            <w:noWrap/>
            <w:vAlign w:val="bottom"/>
          </w:tcPr>
          <w:p w14:paraId="6396853C" w14:textId="6A5EB2E8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623" w:type="pct"/>
            <w:shd w:val="clear" w:color="000000" w:fill="D9D9D9"/>
            <w:noWrap/>
            <w:vAlign w:val="center"/>
          </w:tcPr>
          <w:p w14:paraId="20823C45" w14:textId="4E0254EF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11D53" w:rsidRPr="001A51B6" w14:paraId="02F0A640" w14:textId="77777777" w:rsidTr="00D11D53">
        <w:trPr>
          <w:trHeight w:val="420"/>
          <w:jc w:val="center"/>
        </w:trPr>
        <w:tc>
          <w:tcPr>
            <w:tcW w:w="440" w:type="pct"/>
            <w:vAlign w:val="center"/>
          </w:tcPr>
          <w:p w14:paraId="2AEA73E9" w14:textId="4A8128D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DİY357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7F6D7B72" w14:textId="5807CB84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ve Proje Yönetimi (S)</w:t>
            </w:r>
          </w:p>
        </w:tc>
        <w:tc>
          <w:tcPr>
            <w:tcW w:w="1571" w:type="pct"/>
            <w:shd w:val="clear" w:color="auto" w:fill="auto"/>
            <w:noWrap/>
            <w:vAlign w:val="center"/>
          </w:tcPr>
          <w:p w14:paraId="2625C165" w14:textId="3E176EE1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A.Z. DEMİR</w:t>
            </w:r>
          </w:p>
        </w:tc>
        <w:tc>
          <w:tcPr>
            <w:tcW w:w="416" w:type="pct"/>
            <w:shd w:val="clear" w:color="auto" w:fill="auto"/>
            <w:noWrap/>
            <w:vAlign w:val="bottom"/>
          </w:tcPr>
          <w:p w14:paraId="117918A2" w14:textId="16A1E354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vAlign w:val="bottom"/>
          </w:tcPr>
          <w:p w14:paraId="6DB2C9A1" w14:textId="02D02EB6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EEE09F7" w14:textId="079C9DB0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D11D53" w:rsidRPr="001A51B6" w14:paraId="48D9CD74" w14:textId="77777777" w:rsidTr="00D11D53">
        <w:trPr>
          <w:trHeight w:val="427"/>
          <w:jc w:val="center"/>
        </w:trPr>
        <w:tc>
          <w:tcPr>
            <w:tcW w:w="440" w:type="pct"/>
            <w:shd w:val="clear" w:color="000000" w:fill="D9D9D9"/>
            <w:vAlign w:val="center"/>
          </w:tcPr>
          <w:p w14:paraId="65269ECB" w14:textId="1E5A2ACE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DİY303</w:t>
            </w:r>
          </w:p>
        </w:tc>
        <w:tc>
          <w:tcPr>
            <w:tcW w:w="1669" w:type="pct"/>
            <w:shd w:val="clear" w:color="000000" w:fill="D9D9D9"/>
            <w:noWrap/>
            <w:vAlign w:val="center"/>
          </w:tcPr>
          <w:p w14:paraId="15A6BEC6" w14:textId="0428DE59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571" w:type="pct"/>
            <w:shd w:val="clear" w:color="000000" w:fill="D9D9D9"/>
            <w:noWrap/>
            <w:vAlign w:val="center"/>
          </w:tcPr>
          <w:p w14:paraId="38F1610F" w14:textId="2EE6A56E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M.S. KOBANOĞLU</w:t>
            </w:r>
          </w:p>
        </w:tc>
        <w:tc>
          <w:tcPr>
            <w:tcW w:w="416" w:type="pct"/>
            <w:shd w:val="clear" w:color="000000" w:fill="D9D9D9"/>
            <w:noWrap/>
            <w:vAlign w:val="bottom"/>
          </w:tcPr>
          <w:p w14:paraId="1F255FF5" w14:textId="5DE17FCD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1" w:type="pct"/>
            <w:shd w:val="clear" w:color="000000" w:fill="D9D9D9"/>
            <w:noWrap/>
            <w:vAlign w:val="bottom"/>
          </w:tcPr>
          <w:p w14:paraId="77DEF5DE" w14:textId="06191F8C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623" w:type="pct"/>
            <w:shd w:val="clear" w:color="000000" w:fill="D9D9D9"/>
            <w:noWrap/>
            <w:vAlign w:val="center"/>
          </w:tcPr>
          <w:p w14:paraId="3F8B4ADF" w14:textId="0CDBFE9A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79A8C39C" w14:textId="77777777" w:rsidTr="00DC40EA">
        <w:trPr>
          <w:trHeight w:val="427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66ABBA39" w14:textId="6EC30B05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DİY301</w:t>
            </w:r>
          </w:p>
        </w:tc>
        <w:tc>
          <w:tcPr>
            <w:tcW w:w="1669" w:type="pct"/>
            <w:shd w:val="clear" w:color="auto" w:fill="FFFFFF" w:themeFill="background1"/>
            <w:noWrap/>
            <w:vAlign w:val="center"/>
          </w:tcPr>
          <w:p w14:paraId="651409CD" w14:textId="4B8ABE0B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Denizcilik Sözleşmeleri</w:t>
            </w:r>
          </w:p>
        </w:tc>
        <w:tc>
          <w:tcPr>
            <w:tcW w:w="1571" w:type="pct"/>
            <w:shd w:val="clear" w:color="auto" w:fill="FFFFFF" w:themeFill="background1"/>
            <w:noWrap/>
            <w:vAlign w:val="center"/>
          </w:tcPr>
          <w:p w14:paraId="4CC8E94B" w14:textId="24A99652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E. YÜKSEKYILDIZ</w:t>
            </w:r>
          </w:p>
        </w:tc>
        <w:tc>
          <w:tcPr>
            <w:tcW w:w="416" w:type="pct"/>
            <w:shd w:val="clear" w:color="auto" w:fill="FFFFFF" w:themeFill="background1"/>
            <w:noWrap/>
            <w:vAlign w:val="bottom"/>
          </w:tcPr>
          <w:p w14:paraId="52AACAB2" w14:textId="67062617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4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1" w:type="pct"/>
            <w:shd w:val="clear" w:color="auto" w:fill="FFFFFF" w:themeFill="background1"/>
            <w:noWrap/>
            <w:vAlign w:val="bottom"/>
          </w:tcPr>
          <w:p w14:paraId="7D2EF071" w14:textId="13EA9FD9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623" w:type="pct"/>
            <w:shd w:val="clear" w:color="auto" w:fill="FFFFFF" w:themeFill="background1"/>
            <w:noWrap/>
            <w:vAlign w:val="center"/>
          </w:tcPr>
          <w:p w14:paraId="0CCB20D4" w14:textId="2B02F564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 AD112</w:t>
            </w:r>
          </w:p>
        </w:tc>
      </w:tr>
      <w:tr w:rsidR="00D11D53" w:rsidRPr="001A51B6" w14:paraId="2280DCC8" w14:textId="77777777" w:rsidTr="00C36E18">
        <w:trPr>
          <w:trHeight w:val="419"/>
          <w:jc w:val="center"/>
        </w:trPr>
        <w:tc>
          <w:tcPr>
            <w:tcW w:w="440" w:type="pct"/>
            <w:shd w:val="clear" w:color="auto" w:fill="D9D9D9" w:themeFill="background1" w:themeFillShade="D9"/>
            <w:vAlign w:val="center"/>
          </w:tcPr>
          <w:p w14:paraId="5A653420" w14:textId="2B8CC197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OYDİ301</w:t>
            </w:r>
          </w:p>
        </w:tc>
        <w:tc>
          <w:tcPr>
            <w:tcW w:w="1669" w:type="pct"/>
            <w:shd w:val="clear" w:color="auto" w:fill="D9D9D9" w:themeFill="background1" w:themeFillShade="D9"/>
            <w:noWrap/>
            <w:vAlign w:val="center"/>
          </w:tcPr>
          <w:p w14:paraId="778DA496" w14:textId="51EB838A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İngilizce III</w:t>
            </w:r>
          </w:p>
        </w:tc>
        <w:tc>
          <w:tcPr>
            <w:tcW w:w="1571" w:type="pct"/>
            <w:shd w:val="clear" w:color="auto" w:fill="D9D9D9" w:themeFill="background1" w:themeFillShade="D9"/>
            <w:noWrap/>
            <w:vAlign w:val="center"/>
          </w:tcPr>
          <w:p w14:paraId="0FEFFD17" w14:textId="53221C20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spellEnd"/>
            <w:r w:rsidRPr="001A5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S.Ö. AYGÜL</w:t>
            </w:r>
          </w:p>
        </w:tc>
        <w:tc>
          <w:tcPr>
            <w:tcW w:w="416" w:type="pct"/>
            <w:shd w:val="clear" w:color="auto" w:fill="D9D9D9" w:themeFill="background1" w:themeFillShade="D9"/>
            <w:noWrap/>
            <w:vAlign w:val="center"/>
          </w:tcPr>
          <w:p w14:paraId="04CD12BB" w14:textId="25742775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1.202</w:t>
            </w:r>
            <w:r w:rsidR="008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bookmarkStart w:id="0" w:name="_GoBack"/>
            <w:bookmarkEnd w:id="0"/>
          </w:p>
        </w:tc>
        <w:tc>
          <w:tcPr>
            <w:tcW w:w="281" w:type="pct"/>
            <w:shd w:val="clear" w:color="auto" w:fill="D9D9D9" w:themeFill="background1" w:themeFillShade="D9"/>
            <w:noWrap/>
            <w:vAlign w:val="center"/>
          </w:tcPr>
          <w:p w14:paraId="4A544C53" w14:textId="66CFFB88" w:rsidR="00D11D53" w:rsidRPr="001A51B6" w:rsidRDefault="00D11D53" w:rsidP="00D11D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23" w:type="pct"/>
            <w:shd w:val="clear" w:color="auto" w:fill="D9D9D9" w:themeFill="background1" w:themeFillShade="D9"/>
            <w:noWrap/>
            <w:vAlign w:val="center"/>
          </w:tcPr>
          <w:p w14:paraId="1F00F56E" w14:textId="53F176C2" w:rsidR="00D11D53" w:rsidRPr="001A51B6" w:rsidRDefault="00D11D53" w:rsidP="00D11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AZD104-AD11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14:paraId="6DF03A6E" w14:textId="0D2F0C3F" w:rsidR="00F476FF" w:rsidRPr="001A51B6" w:rsidRDefault="00F476FF" w:rsidP="001A51B6">
      <w:pPr>
        <w:rPr>
          <w:rFonts w:ascii="Times New Roman" w:hAnsi="Times New Roman" w:cs="Times New Roman"/>
        </w:rPr>
      </w:pPr>
    </w:p>
    <w:p w14:paraId="60F582E9" w14:textId="0FA79F63" w:rsidR="00273B3E" w:rsidRPr="001A51B6" w:rsidRDefault="00273B3E" w:rsidP="001A51B6">
      <w:pPr>
        <w:rPr>
          <w:rFonts w:ascii="Times New Roman" w:hAnsi="Times New Roman" w:cs="Times New Roman"/>
        </w:rPr>
      </w:pPr>
    </w:p>
    <w:p w14:paraId="2C9A55F5" w14:textId="405E1109" w:rsidR="00D604CE" w:rsidRPr="001A51B6" w:rsidRDefault="00D604CE" w:rsidP="001A51B6">
      <w:pPr>
        <w:rPr>
          <w:rFonts w:ascii="Times New Roman" w:hAnsi="Times New Roman" w:cs="Times New Roman"/>
        </w:rPr>
      </w:pPr>
    </w:p>
    <w:p w14:paraId="73C04CC6" w14:textId="334E4536" w:rsidR="00D604CE" w:rsidRPr="001A51B6" w:rsidRDefault="00D604CE" w:rsidP="001A51B6">
      <w:pPr>
        <w:rPr>
          <w:rFonts w:ascii="Times New Roman" w:hAnsi="Times New Roman" w:cs="Times New Roman"/>
        </w:rPr>
      </w:pPr>
    </w:p>
    <w:p w14:paraId="5CC1F711" w14:textId="183027D6" w:rsidR="00D604CE" w:rsidRPr="001A51B6" w:rsidRDefault="00D604CE" w:rsidP="001A51B6">
      <w:pPr>
        <w:rPr>
          <w:rFonts w:ascii="Times New Roman" w:hAnsi="Times New Roman" w:cs="Times New Roman"/>
        </w:rPr>
      </w:pPr>
    </w:p>
    <w:p w14:paraId="0A74FC5C" w14:textId="45021111" w:rsidR="00D604CE" w:rsidRPr="001A51B6" w:rsidRDefault="00D604CE" w:rsidP="001A51B6">
      <w:pPr>
        <w:rPr>
          <w:rFonts w:ascii="Times New Roman" w:hAnsi="Times New Roman" w:cs="Times New Roman"/>
        </w:rPr>
      </w:pPr>
    </w:p>
    <w:p w14:paraId="7B558320" w14:textId="1A946D8B" w:rsidR="00D604CE" w:rsidRPr="001A51B6" w:rsidRDefault="00D604CE" w:rsidP="001A51B6">
      <w:pPr>
        <w:rPr>
          <w:rFonts w:ascii="Times New Roman" w:hAnsi="Times New Roman" w:cs="Times New Roman"/>
        </w:rPr>
      </w:pPr>
    </w:p>
    <w:p w14:paraId="4B3B3E58" w14:textId="3AD38F6F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1326A84" w14:textId="662D37F2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FC831A0" w14:textId="6E24CAD9" w:rsidR="00D604CE" w:rsidRPr="001A51B6" w:rsidRDefault="00D604CE" w:rsidP="001A51B6">
      <w:pPr>
        <w:rPr>
          <w:rFonts w:ascii="Times New Roman" w:hAnsi="Times New Roman" w:cs="Times New Roman"/>
        </w:rPr>
      </w:pPr>
    </w:p>
    <w:p w14:paraId="1486CD43" w14:textId="127D4282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A6D2D6C" w14:textId="79746AE9" w:rsidR="00D604CE" w:rsidRPr="001A51B6" w:rsidRDefault="00D604CE" w:rsidP="001A51B6">
      <w:pPr>
        <w:rPr>
          <w:rFonts w:ascii="Times New Roman" w:hAnsi="Times New Roman" w:cs="Times New Roman"/>
        </w:rPr>
      </w:pPr>
    </w:p>
    <w:p w14:paraId="02367551" w14:textId="7E3F63E3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0E7F5E6" w14:textId="3DD161D4" w:rsidR="00D604CE" w:rsidRPr="001A51B6" w:rsidRDefault="00D604CE" w:rsidP="001A51B6">
      <w:pPr>
        <w:rPr>
          <w:rFonts w:ascii="Times New Roman" w:hAnsi="Times New Roman" w:cs="Times New Roman"/>
        </w:rPr>
      </w:pPr>
    </w:p>
    <w:p w14:paraId="24A2E3B9" w14:textId="180704A7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04A4957" w14:textId="1CEC842C" w:rsidR="00D604CE" w:rsidRPr="001A51B6" w:rsidRDefault="00D604CE" w:rsidP="001A51B6">
      <w:pPr>
        <w:rPr>
          <w:rFonts w:ascii="Times New Roman" w:hAnsi="Times New Roman" w:cs="Times New Roman"/>
        </w:rPr>
      </w:pPr>
    </w:p>
    <w:p w14:paraId="38973F3C" w14:textId="1D61C3EE" w:rsidR="00D604CE" w:rsidRPr="001A51B6" w:rsidRDefault="00D604CE" w:rsidP="001A51B6">
      <w:pPr>
        <w:rPr>
          <w:rFonts w:ascii="Times New Roman" w:hAnsi="Times New Roman" w:cs="Times New Roman"/>
        </w:rPr>
      </w:pPr>
    </w:p>
    <w:p w14:paraId="4AA640DA" w14:textId="6712B84B" w:rsidR="00D604CE" w:rsidRPr="001A51B6" w:rsidRDefault="00D604CE" w:rsidP="001A51B6">
      <w:pPr>
        <w:rPr>
          <w:rFonts w:ascii="Times New Roman" w:hAnsi="Times New Roman" w:cs="Times New Roman"/>
        </w:rPr>
      </w:pPr>
    </w:p>
    <w:p w14:paraId="6D1EEA53" w14:textId="561071AE" w:rsidR="00333BA9" w:rsidRPr="001A51B6" w:rsidRDefault="00333BA9" w:rsidP="001A51B6">
      <w:pPr>
        <w:rPr>
          <w:rFonts w:ascii="Times New Roman" w:hAnsi="Times New Roman" w:cs="Times New Roman"/>
        </w:rPr>
      </w:pPr>
    </w:p>
    <w:p w14:paraId="4FE6000B" w14:textId="459C8C0C" w:rsidR="00333BA9" w:rsidRPr="001A51B6" w:rsidRDefault="00333BA9" w:rsidP="001A51B6">
      <w:pPr>
        <w:rPr>
          <w:rFonts w:ascii="Times New Roman" w:hAnsi="Times New Roman" w:cs="Times New Roman"/>
        </w:rPr>
      </w:pPr>
    </w:p>
    <w:p w14:paraId="33A48C3E" w14:textId="77777777" w:rsidR="00D604CE" w:rsidRPr="001A51B6" w:rsidRDefault="00D604CE" w:rsidP="001A51B6">
      <w:pPr>
        <w:rPr>
          <w:rFonts w:ascii="Times New Roman" w:hAnsi="Times New Roman" w:cs="Times New Roman"/>
        </w:rPr>
      </w:pPr>
    </w:p>
    <w:p w14:paraId="72180F2C" w14:textId="26936AAA" w:rsidR="00273B3E" w:rsidRPr="001A51B6" w:rsidRDefault="00273B3E" w:rsidP="001A51B6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1A51B6">
        <w:rPr>
          <w:rFonts w:ascii="Times New Roman" w:hAnsi="Times New Roman" w:cs="Times New Roman"/>
          <w:b/>
          <w:bCs/>
          <w:color w:val="C00000"/>
        </w:rPr>
        <w:lastRenderedPageBreak/>
        <w:t>ORTAK SEÇMELİ DERSLER (OSD) SINAV/ÖDEV TAKVİMİ</w:t>
      </w:r>
    </w:p>
    <w:p w14:paraId="77AA9D7D" w14:textId="6768B3AD" w:rsidR="00273B3E" w:rsidRPr="001A51B6" w:rsidRDefault="00273B3E" w:rsidP="001A51B6">
      <w:pPr>
        <w:rPr>
          <w:rFonts w:ascii="Times New Roman" w:hAnsi="Times New Roman" w:cs="Times New Roman"/>
          <w:b/>
          <w:bCs/>
          <w:color w:val="C00000"/>
        </w:rPr>
      </w:pPr>
    </w:p>
    <w:tbl>
      <w:tblPr>
        <w:tblW w:w="4039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4231"/>
        <w:gridCol w:w="3986"/>
        <w:gridCol w:w="1077"/>
        <w:gridCol w:w="1039"/>
        <w:gridCol w:w="941"/>
      </w:tblGrid>
      <w:tr w:rsidR="00333BA9" w:rsidRPr="001A51B6" w14:paraId="29FE0513" w14:textId="77777777" w:rsidTr="00333BA9">
        <w:trPr>
          <w:trHeight w:val="51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0BB2A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AFC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1C8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681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9542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6C6C5" w14:textId="77777777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333BA9" w:rsidRPr="001A51B6" w14:paraId="44A3A9E9" w14:textId="77777777" w:rsidTr="00333BA9">
        <w:trPr>
          <w:trHeight w:val="415"/>
          <w:jc w:val="center"/>
        </w:trPr>
        <w:tc>
          <w:tcPr>
            <w:tcW w:w="466" w:type="pct"/>
            <w:shd w:val="clear" w:color="000000" w:fill="D9D9D9"/>
            <w:vAlign w:val="center"/>
          </w:tcPr>
          <w:p w14:paraId="1115639A" w14:textId="603C023B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 xml:space="preserve">OSD101 </w:t>
            </w:r>
          </w:p>
        </w:tc>
        <w:tc>
          <w:tcPr>
            <w:tcW w:w="1702" w:type="pct"/>
            <w:shd w:val="clear" w:color="000000" w:fill="D9D9D9"/>
            <w:noWrap/>
            <w:vAlign w:val="center"/>
          </w:tcPr>
          <w:p w14:paraId="7C9AB92C" w14:textId="792E7862" w:rsidR="00333BA9" w:rsidRPr="001A51B6" w:rsidRDefault="00333BA9" w:rsidP="001A51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Finansal Okuryazarlık</w:t>
            </w:r>
          </w:p>
        </w:tc>
        <w:tc>
          <w:tcPr>
            <w:tcW w:w="1603" w:type="pct"/>
            <w:shd w:val="clear" w:color="000000" w:fill="D9D9D9"/>
            <w:noWrap/>
            <w:vAlign w:val="center"/>
          </w:tcPr>
          <w:p w14:paraId="56BECFF5" w14:textId="0890C682" w:rsidR="00333BA9" w:rsidRPr="001A51B6" w:rsidRDefault="00333BA9" w:rsidP="001A51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3" w:type="pct"/>
            <w:shd w:val="clear" w:color="000000" w:fill="D9D9D9"/>
            <w:noWrap/>
            <w:vAlign w:val="bottom"/>
          </w:tcPr>
          <w:p w14:paraId="713CD752" w14:textId="470C2EBF" w:rsidR="00333BA9" w:rsidRPr="001A51B6" w:rsidRDefault="00C60B74" w:rsidP="001A51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333BA9"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333BA9"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8" w:type="pct"/>
            <w:shd w:val="clear" w:color="000000" w:fill="D9D9D9"/>
            <w:noWrap/>
            <w:vAlign w:val="bottom"/>
          </w:tcPr>
          <w:p w14:paraId="461D6584" w14:textId="2DCE1893" w:rsidR="00333BA9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78" w:type="pct"/>
            <w:shd w:val="clear" w:color="000000" w:fill="D9D9D9"/>
            <w:noWrap/>
            <w:vAlign w:val="center"/>
          </w:tcPr>
          <w:p w14:paraId="70CC5530" w14:textId="4B98FEA6" w:rsidR="00333BA9" w:rsidRPr="001A51B6" w:rsidRDefault="00333BA9" w:rsidP="001A5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  <w:tr w:rsidR="00C60B74" w:rsidRPr="001A51B6" w14:paraId="6FB4DCE3" w14:textId="77777777" w:rsidTr="00333BA9">
        <w:trPr>
          <w:trHeight w:val="420"/>
          <w:jc w:val="center"/>
        </w:trPr>
        <w:tc>
          <w:tcPr>
            <w:tcW w:w="466" w:type="pct"/>
            <w:vAlign w:val="center"/>
          </w:tcPr>
          <w:p w14:paraId="55BA37CB" w14:textId="09D5D7C8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OSD104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 w14:paraId="63FB5304" w14:textId="12246241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Kent Kültürü</w:t>
            </w:r>
          </w:p>
        </w:tc>
        <w:tc>
          <w:tcPr>
            <w:tcW w:w="1603" w:type="pct"/>
            <w:shd w:val="clear" w:color="auto" w:fill="auto"/>
            <w:noWrap/>
            <w:vAlign w:val="center"/>
          </w:tcPr>
          <w:p w14:paraId="3BACAC5A" w14:textId="52AED13C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6A5CC1C0" w14:textId="1650A3D2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</w:tcPr>
          <w:p w14:paraId="0381C06A" w14:textId="73F923FB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3BF57EF" w14:textId="476DF4AE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  <w:tr w:rsidR="00C60B74" w:rsidRPr="001A51B6" w14:paraId="17B73A70" w14:textId="77777777" w:rsidTr="00333BA9">
        <w:trPr>
          <w:trHeight w:val="427"/>
          <w:jc w:val="center"/>
        </w:trPr>
        <w:tc>
          <w:tcPr>
            <w:tcW w:w="466" w:type="pct"/>
            <w:shd w:val="clear" w:color="000000" w:fill="D9D9D9"/>
            <w:vAlign w:val="center"/>
          </w:tcPr>
          <w:p w14:paraId="088AEEDF" w14:textId="65B57459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OSD108</w:t>
            </w:r>
          </w:p>
        </w:tc>
        <w:tc>
          <w:tcPr>
            <w:tcW w:w="1702" w:type="pct"/>
            <w:shd w:val="clear" w:color="000000" w:fill="D9D9D9"/>
            <w:noWrap/>
            <w:vAlign w:val="center"/>
          </w:tcPr>
          <w:p w14:paraId="54FAA4F9" w14:textId="1B1FBE80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İslam Bilim Tarihi</w:t>
            </w:r>
          </w:p>
        </w:tc>
        <w:tc>
          <w:tcPr>
            <w:tcW w:w="1603" w:type="pct"/>
            <w:shd w:val="clear" w:color="000000" w:fill="D9D9D9"/>
            <w:noWrap/>
            <w:vAlign w:val="center"/>
          </w:tcPr>
          <w:p w14:paraId="2E97B4A2" w14:textId="1FF13211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3" w:type="pct"/>
            <w:shd w:val="clear" w:color="000000" w:fill="D9D9D9"/>
            <w:noWrap/>
            <w:vAlign w:val="bottom"/>
          </w:tcPr>
          <w:p w14:paraId="0CF96BF8" w14:textId="56CF81F0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8" w:type="pct"/>
            <w:shd w:val="clear" w:color="000000" w:fill="D9D9D9"/>
            <w:noWrap/>
            <w:vAlign w:val="bottom"/>
          </w:tcPr>
          <w:p w14:paraId="57AFB6A6" w14:textId="3F098292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78" w:type="pct"/>
            <w:shd w:val="clear" w:color="000000" w:fill="D9D9D9"/>
            <w:noWrap/>
            <w:vAlign w:val="center"/>
          </w:tcPr>
          <w:p w14:paraId="0AFEE8EE" w14:textId="605090E6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  <w:tr w:rsidR="00C60B74" w:rsidRPr="001A51B6" w14:paraId="2DEB76AE" w14:textId="77777777" w:rsidTr="00333BA9">
        <w:trPr>
          <w:trHeight w:val="427"/>
          <w:jc w:val="center"/>
        </w:trPr>
        <w:tc>
          <w:tcPr>
            <w:tcW w:w="466" w:type="pct"/>
            <w:shd w:val="clear" w:color="auto" w:fill="FFFFFF" w:themeFill="background1"/>
            <w:vAlign w:val="center"/>
          </w:tcPr>
          <w:p w14:paraId="6B4989D1" w14:textId="08EDBD55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OSD118</w:t>
            </w:r>
          </w:p>
        </w:tc>
        <w:tc>
          <w:tcPr>
            <w:tcW w:w="1702" w:type="pct"/>
            <w:shd w:val="clear" w:color="auto" w:fill="FFFFFF" w:themeFill="background1"/>
            <w:noWrap/>
            <w:vAlign w:val="center"/>
          </w:tcPr>
          <w:p w14:paraId="7F38FA6D" w14:textId="3C0AAFE4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İş Sağlığı ve Güvenliği I</w:t>
            </w:r>
          </w:p>
        </w:tc>
        <w:tc>
          <w:tcPr>
            <w:tcW w:w="1603" w:type="pct"/>
            <w:shd w:val="clear" w:color="auto" w:fill="FFFFFF" w:themeFill="background1"/>
            <w:noWrap/>
            <w:vAlign w:val="center"/>
          </w:tcPr>
          <w:p w14:paraId="47EC3031" w14:textId="0369E1A7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3" w:type="pct"/>
            <w:shd w:val="clear" w:color="auto" w:fill="FFFFFF" w:themeFill="background1"/>
            <w:noWrap/>
            <w:vAlign w:val="bottom"/>
          </w:tcPr>
          <w:p w14:paraId="4B01A6BC" w14:textId="01FAE3B1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8" w:type="pct"/>
            <w:shd w:val="clear" w:color="auto" w:fill="FFFFFF" w:themeFill="background1"/>
            <w:noWrap/>
            <w:vAlign w:val="bottom"/>
          </w:tcPr>
          <w:p w14:paraId="19665975" w14:textId="01639B29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78" w:type="pct"/>
            <w:shd w:val="clear" w:color="auto" w:fill="FFFFFF" w:themeFill="background1"/>
            <w:noWrap/>
            <w:vAlign w:val="center"/>
          </w:tcPr>
          <w:p w14:paraId="0682AB35" w14:textId="0DD3B1A8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  <w:tr w:rsidR="00C60B74" w:rsidRPr="001A51B6" w14:paraId="13C83EE5" w14:textId="77777777" w:rsidTr="00333BA9">
        <w:trPr>
          <w:trHeight w:val="419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3D34CF79" w14:textId="1E20F381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OSD118</w:t>
            </w:r>
          </w:p>
        </w:tc>
        <w:tc>
          <w:tcPr>
            <w:tcW w:w="1702" w:type="pct"/>
            <w:shd w:val="clear" w:color="auto" w:fill="D9D9D9" w:themeFill="background1" w:themeFillShade="D9"/>
            <w:noWrap/>
            <w:vAlign w:val="center"/>
          </w:tcPr>
          <w:p w14:paraId="2E081BC4" w14:textId="1045A4C8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hAnsi="Times New Roman" w:cs="Times New Roman"/>
                <w:sz w:val="22"/>
                <w:szCs w:val="22"/>
              </w:rPr>
              <w:t>Yapay Zeka</w:t>
            </w:r>
          </w:p>
        </w:tc>
        <w:tc>
          <w:tcPr>
            <w:tcW w:w="1603" w:type="pct"/>
            <w:shd w:val="clear" w:color="auto" w:fill="D9D9D9" w:themeFill="background1" w:themeFillShade="D9"/>
            <w:noWrap/>
            <w:vAlign w:val="center"/>
          </w:tcPr>
          <w:p w14:paraId="081DFAA2" w14:textId="0E57603B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noWrap/>
            <w:vAlign w:val="bottom"/>
          </w:tcPr>
          <w:p w14:paraId="0124D6D2" w14:textId="7CD517CC" w:rsidR="00C60B74" w:rsidRPr="001A51B6" w:rsidRDefault="00C60B74" w:rsidP="00C6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Pr="001A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8" w:type="pct"/>
            <w:shd w:val="clear" w:color="auto" w:fill="D9D9D9" w:themeFill="background1" w:themeFillShade="D9"/>
            <w:noWrap/>
            <w:vAlign w:val="bottom"/>
          </w:tcPr>
          <w:p w14:paraId="7D51F214" w14:textId="4345E929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378" w:type="pct"/>
            <w:shd w:val="clear" w:color="auto" w:fill="D9D9D9" w:themeFill="background1" w:themeFillShade="D9"/>
            <w:noWrap/>
            <w:vAlign w:val="center"/>
          </w:tcPr>
          <w:p w14:paraId="4BC0E785" w14:textId="0D53354E" w:rsidR="00C60B74" w:rsidRPr="001A51B6" w:rsidRDefault="00C60B74" w:rsidP="00C6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51B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SANAL</w:t>
            </w:r>
          </w:p>
        </w:tc>
      </w:tr>
    </w:tbl>
    <w:p w14:paraId="36C1EA03" w14:textId="77777777" w:rsidR="00273B3E" w:rsidRPr="001A51B6" w:rsidRDefault="00273B3E" w:rsidP="001A51B6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73B3E" w:rsidRPr="001A51B6" w:rsidSect="00482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8FCEF" w14:textId="77777777" w:rsidR="00DF4D9F" w:rsidRDefault="00DF4D9F" w:rsidP="0030270C">
      <w:r>
        <w:separator/>
      </w:r>
    </w:p>
  </w:endnote>
  <w:endnote w:type="continuationSeparator" w:id="0">
    <w:p w14:paraId="22CDA0F4" w14:textId="77777777" w:rsidR="00DF4D9F" w:rsidRDefault="00DF4D9F" w:rsidP="003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B817" w14:textId="77777777" w:rsidR="00055C91" w:rsidRDefault="0005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DF63" w14:textId="77777777" w:rsidR="00055C91" w:rsidRDefault="00055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5D9C" w14:textId="77777777" w:rsidR="00055C91" w:rsidRDefault="00055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68F75" w14:textId="77777777" w:rsidR="00DF4D9F" w:rsidRDefault="00DF4D9F" w:rsidP="0030270C">
      <w:r>
        <w:separator/>
      </w:r>
    </w:p>
  </w:footnote>
  <w:footnote w:type="continuationSeparator" w:id="0">
    <w:p w14:paraId="3DBB673E" w14:textId="77777777" w:rsidR="00DF4D9F" w:rsidRDefault="00DF4D9F" w:rsidP="003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FF95" w14:textId="2B74EF60" w:rsidR="0030270C" w:rsidRDefault="00302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294A" w14:textId="401002C0" w:rsidR="00055C91" w:rsidRDefault="00055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400F" w14:textId="1C20A55F" w:rsidR="0030270C" w:rsidRDefault="00302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4A0"/>
    <w:multiLevelType w:val="hybridMultilevel"/>
    <w:tmpl w:val="779C302C"/>
    <w:lvl w:ilvl="0" w:tplc="8BACC2D8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2C7"/>
    <w:multiLevelType w:val="hybridMultilevel"/>
    <w:tmpl w:val="817CFEF6"/>
    <w:lvl w:ilvl="0" w:tplc="19F07B44">
      <w:start w:val="3"/>
      <w:numFmt w:val="decimal"/>
      <w:lvlText w:val="%1."/>
      <w:lvlJc w:val="left"/>
      <w:pPr>
        <w:ind w:left="720" w:hanging="360"/>
      </w:pPr>
      <w:rPr>
        <w:rFonts w:hint="default"/>
        <w:color w:val="9B00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553A"/>
    <w:multiLevelType w:val="hybridMultilevel"/>
    <w:tmpl w:val="779C302C"/>
    <w:lvl w:ilvl="0" w:tplc="8BACC2D8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4F30"/>
    <w:multiLevelType w:val="hybridMultilevel"/>
    <w:tmpl w:val="779C302C"/>
    <w:lvl w:ilvl="0" w:tplc="8BACC2D8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22B5"/>
    <w:multiLevelType w:val="hybridMultilevel"/>
    <w:tmpl w:val="5FA80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41F7"/>
    <w:multiLevelType w:val="hybridMultilevel"/>
    <w:tmpl w:val="304E6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28B3"/>
    <w:multiLevelType w:val="hybridMultilevel"/>
    <w:tmpl w:val="304E6A50"/>
    <w:lvl w:ilvl="0" w:tplc="C136C272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6440"/>
    <w:multiLevelType w:val="hybridMultilevel"/>
    <w:tmpl w:val="5FA80B60"/>
    <w:lvl w:ilvl="0" w:tplc="8BACC2D8">
      <w:start w:val="1"/>
      <w:numFmt w:val="decimal"/>
      <w:lvlText w:val="%1."/>
      <w:lvlJc w:val="left"/>
      <w:pPr>
        <w:ind w:left="720" w:hanging="360"/>
      </w:pPr>
      <w:rPr>
        <w:rFonts w:hint="default"/>
        <w:color w:val="9B0002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C"/>
    <w:rsid w:val="0001689C"/>
    <w:rsid w:val="000201D5"/>
    <w:rsid w:val="00055C91"/>
    <w:rsid w:val="000822D0"/>
    <w:rsid w:val="000A28DE"/>
    <w:rsid w:val="000C750E"/>
    <w:rsid w:val="000E6D12"/>
    <w:rsid w:val="00136C00"/>
    <w:rsid w:val="0014257D"/>
    <w:rsid w:val="00150A42"/>
    <w:rsid w:val="00164A08"/>
    <w:rsid w:val="001A3E72"/>
    <w:rsid w:val="001A51B6"/>
    <w:rsid w:val="001C2D58"/>
    <w:rsid w:val="001E7926"/>
    <w:rsid w:val="00212558"/>
    <w:rsid w:val="00217824"/>
    <w:rsid w:val="00272867"/>
    <w:rsid w:val="00273B3E"/>
    <w:rsid w:val="00282666"/>
    <w:rsid w:val="00282E9B"/>
    <w:rsid w:val="0029160E"/>
    <w:rsid w:val="002C086E"/>
    <w:rsid w:val="0030270C"/>
    <w:rsid w:val="00310210"/>
    <w:rsid w:val="00333BA9"/>
    <w:rsid w:val="003613ED"/>
    <w:rsid w:val="00377980"/>
    <w:rsid w:val="003A1348"/>
    <w:rsid w:val="004008D6"/>
    <w:rsid w:val="00427ED2"/>
    <w:rsid w:val="004350D3"/>
    <w:rsid w:val="00443D80"/>
    <w:rsid w:val="00444DD8"/>
    <w:rsid w:val="0048123C"/>
    <w:rsid w:val="00482D41"/>
    <w:rsid w:val="004C7766"/>
    <w:rsid w:val="00501BF9"/>
    <w:rsid w:val="00594D62"/>
    <w:rsid w:val="005C3C5D"/>
    <w:rsid w:val="005D1E6B"/>
    <w:rsid w:val="005F3A34"/>
    <w:rsid w:val="006076F7"/>
    <w:rsid w:val="00614982"/>
    <w:rsid w:val="00622D4B"/>
    <w:rsid w:val="00673D99"/>
    <w:rsid w:val="00680CDE"/>
    <w:rsid w:val="00682DCD"/>
    <w:rsid w:val="006B1742"/>
    <w:rsid w:val="006C23F2"/>
    <w:rsid w:val="006C3770"/>
    <w:rsid w:val="006C562C"/>
    <w:rsid w:val="006F69C0"/>
    <w:rsid w:val="00702F38"/>
    <w:rsid w:val="00717117"/>
    <w:rsid w:val="00724BBB"/>
    <w:rsid w:val="00764AF4"/>
    <w:rsid w:val="007A7D20"/>
    <w:rsid w:val="007B4376"/>
    <w:rsid w:val="00802024"/>
    <w:rsid w:val="008102B7"/>
    <w:rsid w:val="00812F6A"/>
    <w:rsid w:val="0083002D"/>
    <w:rsid w:val="008629A3"/>
    <w:rsid w:val="008C14F3"/>
    <w:rsid w:val="00934832"/>
    <w:rsid w:val="009668E7"/>
    <w:rsid w:val="00994647"/>
    <w:rsid w:val="009B089F"/>
    <w:rsid w:val="009C11CB"/>
    <w:rsid w:val="00A06D91"/>
    <w:rsid w:val="00A41DA3"/>
    <w:rsid w:val="00A42250"/>
    <w:rsid w:val="00A50FCC"/>
    <w:rsid w:val="00A73866"/>
    <w:rsid w:val="00AA5D87"/>
    <w:rsid w:val="00AD60A9"/>
    <w:rsid w:val="00AE2D93"/>
    <w:rsid w:val="00AE535E"/>
    <w:rsid w:val="00AE6B83"/>
    <w:rsid w:val="00AF4627"/>
    <w:rsid w:val="00AF5C05"/>
    <w:rsid w:val="00B401BF"/>
    <w:rsid w:val="00B57E67"/>
    <w:rsid w:val="00B87D84"/>
    <w:rsid w:val="00BB41CC"/>
    <w:rsid w:val="00BD4E5E"/>
    <w:rsid w:val="00C60B74"/>
    <w:rsid w:val="00C80B9B"/>
    <w:rsid w:val="00C81365"/>
    <w:rsid w:val="00C858F6"/>
    <w:rsid w:val="00CA3155"/>
    <w:rsid w:val="00CB1D64"/>
    <w:rsid w:val="00CB565F"/>
    <w:rsid w:val="00CC2DC2"/>
    <w:rsid w:val="00CC4B6C"/>
    <w:rsid w:val="00CE2C84"/>
    <w:rsid w:val="00CF3FD0"/>
    <w:rsid w:val="00CF472B"/>
    <w:rsid w:val="00D01037"/>
    <w:rsid w:val="00D11D53"/>
    <w:rsid w:val="00D454E3"/>
    <w:rsid w:val="00D563DB"/>
    <w:rsid w:val="00D56447"/>
    <w:rsid w:val="00D604CE"/>
    <w:rsid w:val="00D864F3"/>
    <w:rsid w:val="00DC095A"/>
    <w:rsid w:val="00DC40EA"/>
    <w:rsid w:val="00DF4D9F"/>
    <w:rsid w:val="00DF6203"/>
    <w:rsid w:val="00E20B65"/>
    <w:rsid w:val="00E41D33"/>
    <w:rsid w:val="00EF1908"/>
    <w:rsid w:val="00EF1D05"/>
    <w:rsid w:val="00F02F07"/>
    <w:rsid w:val="00F03E2F"/>
    <w:rsid w:val="00F06280"/>
    <w:rsid w:val="00F16D0F"/>
    <w:rsid w:val="00F425BB"/>
    <w:rsid w:val="00F476FF"/>
    <w:rsid w:val="00F83368"/>
    <w:rsid w:val="00FB1B27"/>
    <w:rsid w:val="00FE395F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EFAB5B"/>
  <w15:chartTrackingRefBased/>
  <w15:docId w15:val="{D1274E69-D3E9-3249-9ED1-8D877A6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AF5C05"/>
    <w:pPr>
      <w:ind w:left="480" w:hanging="480"/>
    </w:pPr>
    <w:rPr>
      <w:rFonts w:ascii="Times New Roman" w:eastAsia="Times New Roman" w:hAnsi="Times New Roman" w:cs="Times New Roman"/>
      <w:smallCaps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0C"/>
  </w:style>
  <w:style w:type="paragraph" w:styleId="Footer">
    <w:name w:val="footer"/>
    <w:basedOn w:val="Normal"/>
    <w:link w:val="Footer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0C"/>
  </w:style>
  <w:style w:type="paragraph" w:styleId="ListParagraph">
    <w:name w:val="List Paragraph"/>
    <w:basedOn w:val="Normal"/>
    <w:uiPriority w:val="34"/>
    <w:qFormat/>
    <w:rsid w:val="00F4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27BF79-B45F-C448-B365-E6EB99EE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EBRAR YILMAZ</dc:creator>
  <cp:keywords/>
  <dc:description/>
  <cp:lastModifiedBy>Microsoft Office User</cp:lastModifiedBy>
  <cp:revision>5</cp:revision>
  <dcterms:created xsi:type="dcterms:W3CDTF">2021-12-22T20:42:00Z</dcterms:created>
  <dcterms:modified xsi:type="dcterms:W3CDTF">2022-01-05T11:48:00Z</dcterms:modified>
</cp:coreProperties>
</file>